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B5EA" w14:textId="77777777" w:rsidR="008D001D" w:rsidRDefault="00D5725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045B5" wp14:editId="642F1D53">
                <wp:simplePos x="0" y="0"/>
                <wp:positionH relativeFrom="column">
                  <wp:posOffset>-2540</wp:posOffset>
                </wp:positionH>
                <wp:positionV relativeFrom="paragraph">
                  <wp:posOffset>58420</wp:posOffset>
                </wp:positionV>
                <wp:extent cx="1717040" cy="90551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492CF" w14:textId="77777777" w:rsidR="00D57257" w:rsidRPr="00156345" w:rsidRDefault="00D57257" w:rsidP="00D572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6345">
                              <w:rPr>
                                <w:sz w:val="18"/>
                                <w:szCs w:val="18"/>
                              </w:rPr>
                              <w:t>Carl-Hagenbeck-Str. 39</w:t>
                            </w:r>
                          </w:p>
                          <w:p w14:paraId="4D30C466" w14:textId="77777777" w:rsidR="00D57257" w:rsidRPr="00156345" w:rsidRDefault="00D57257" w:rsidP="00D572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6345">
                              <w:rPr>
                                <w:sz w:val="18"/>
                                <w:szCs w:val="18"/>
                              </w:rPr>
                              <w:t>39576 Hansestadt Stendal</w:t>
                            </w:r>
                          </w:p>
                          <w:p w14:paraId="62EB558C" w14:textId="77777777" w:rsidR="00D57257" w:rsidRPr="00156345" w:rsidRDefault="00D57257" w:rsidP="00D572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6345">
                              <w:rPr>
                                <w:sz w:val="18"/>
                                <w:szCs w:val="18"/>
                              </w:rPr>
                              <w:t>Tel.:  03931/490639</w:t>
                            </w:r>
                          </w:p>
                          <w:p w14:paraId="793DBA31" w14:textId="77777777" w:rsidR="00D57257" w:rsidRPr="00156345" w:rsidRDefault="00D57257" w:rsidP="00D572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6345">
                              <w:rPr>
                                <w:sz w:val="18"/>
                                <w:szCs w:val="18"/>
                              </w:rPr>
                              <w:t>Fax:  03931/490785</w:t>
                            </w:r>
                          </w:p>
                          <w:p w14:paraId="501CDDF0" w14:textId="77777777" w:rsidR="00D57257" w:rsidRPr="00156345" w:rsidRDefault="00D57257" w:rsidP="00D5725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56345"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4" w:history="1">
                              <w:r w:rsidRPr="00156345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info@bisev.de</w:t>
                              </w:r>
                            </w:hyperlink>
                          </w:p>
                          <w:p w14:paraId="7E7B2F01" w14:textId="77777777" w:rsidR="00D57257" w:rsidRPr="00156345" w:rsidRDefault="00D57257" w:rsidP="00D572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6345">
                              <w:rPr>
                                <w:sz w:val="18"/>
                                <w:szCs w:val="18"/>
                              </w:rPr>
                              <w:t>www.bisev.de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045B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2pt;margin-top:4.6pt;width:135.2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4e3gEAAKEDAAAOAAAAZHJzL2Uyb0RvYy54bWysU8GO0zAQvSPxD5bvNEnVUjZ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" filled="f" stroked="f">
                <v:textbox>
                  <w:txbxContent>
                    <w:p w14:paraId="027492CF" w14:textId="77777777" w:rsidR="00D57257" w:rsidRPr="00156345" w:rsidRDefault="00D57257" w:rsidP="00D57257">
                      <w:pPr>
                        <w:rPr>
                          <w:sz w:val="18"/>
                          <w:szCs w:val="18"/>
                        </w:rPr>
                      </w:pPr>
                      <w:r w:rsidRPr="00156345">
                        <w:rPr>
                          <w:sz w:val="18"/>
                          <w:szCs w:val="18"/>
                        </w:rPr>
                        <w:t>Carl-Hagenbeck-Str. 39</w:t>
                      </w:r>
                    </w:p>
                    <w:p w14:paraId="4D30C466" w14:textId="77777777" w:rsidR="00D57257" w:rsidRPr="00156345" w:rsidRDefault="00D57257" w:rsidP="00D57257">
                      <w:pPr>
                        <w:rPr>
                          <w:sz w:val="18"/>
                          <w:szCs w:val="18"/>
                        </w:rPr>
                      </w:pPr>
                      <w:r w:rsidRPr="00156345">
                        <w:rPr>
                          <w:sz w:val="18"/>
                          <w:szCs w:val="18"/>
                        </w:rPr>
                        <w:t>39576 Hansestadt Stendal</w:t>
                      </w:r>
                    </w:p>
                    <w:p w14:paraId="62EB558C" w14:textId="77777777" w:rsidR="00D57257" w:rsidRPr="00156345" w:rsidRDefault="00D57257" w:rsidP="00D57257">
                      <w:pPr>
                        <w:rPr>
                          <w:sz w:val="18"/>
                          <w:szCs w:val="18"/>
                        </w:rPr>
                      </w:pPr>
                      <w:r w:rsidRPr="00156345">
                        <w:rPr>
                          <w:sz w:val="18"/>
                          <w:szCs w:val="18"/>
                        </w:rPr>
                        <w:t>Tel.:  03931/490639</w:t>
                      </w:r>
                    </w:p>
                    <w:p w14:paraId="793DBA31" w14:textId="77777777" w:rsidR="00D57257" w:rsidRPr="00156345" w:rsidRDefault="00D57257" w:rsidP="00D57257">
                      <w:pPr>
                        <w:rPr>
                          <w:sz w:val="18"/>
                          <w:szCs w:val="18"/>
                        </w:rPr>
                      </w:pPr>
                      <w:r w:rsidRPr="00156345">
                        <w:rPr>
                          <w:sz w:val="18"/>
                          <w:szCs w:val="18"/>
                        </w:rPr>
                        <w:t>Fax:  03931/490785</w:t>
                      </w:r>
                    </w:p>
                    <w:p w14:paraId="501CDDF0" w14:textId="77777777" w:rsidR="00D57257" w:rsidRPr="00156345" w:rsidRDefault="00D57257" w:rsidP="00D5725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56345">
                        <w:rPr>
                          <w:sz w:val="18"/>
                          <w:szCs w:val="18"/>
                        </w:rPr>
                        <w:t xml:space="preserve">E-Mail: </w:t>
                      </w:r>
                      <w:hyperlink r:id="rId5" w:history="1">
                        <w:r w:rsidRPr="00156345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info@bisev.de</w:t>
                        </w:r>
                      </w:hyperlink>
                    </w:p>
                    <w:p w14:paraId="7E7B2F01" w14:textId="77777777" w:rsidR="00D57257" w:rsidRPr="00156345" w:rsidRDefault="00D57257" w:rsidP="00D57257">
                      <w:pPr>
                        <w:rPr>
                          <w:sz w:val="18"/>
                          <w:szCs w:val="18"/>
                        </w:rPr>
                      </w:pPr>
                      <w:r w:rsidRPr="00156345">
                        <w:rPr>
                          <w:sz w:val="18"/>
                          <w:szCs w:val="18"/>
                        </w:rPr>
                        <w:t>www.bisev.de</w:t>
                      </w:r>
                    </w:p>
                  </w:txbxContent>
                </v:textbox>
              </v:shape>
            </w:pict>
          </mc:Fallback>
        </mc:AlternateContent>
      </w:r>
      <w:r w:rsidR="008D001D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7E84DAA1" wp14:editId="49C45EC1">
            <wp:simplePos x="0" y="0"/>
            <wp:positionH relativeFrom="column">
              <wp:posOffset>4460240</wp:posOffset>
            </wp:positionH>
            <wp:positionV relativeFrom="paragraph">
              <wp:posOffset>0</wp:posOffset>
            </wp:positionV>
            <wp:extent cx="160020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057" y="20988"/>
                <wp:lineTo x="3857" y="20988"/>
                <wp:lineTo x="21343" y="20988"/>
                <wp:lineTo x="21343" y="0"/>
                <wp:lineTo x="0" y="0"/>
              </wp:wrapPolygon>
            </wp:wrapTight>
            <wp:docPr id="2" name="Grafik 2" descr="logo-bisev-druck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isev-druck-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A8D0E" w14:textId="77777777" w:rsidR="008D001D" w:rsidRDefault="008D001D"/>
    <w:p w14:paraId="72D20AA7" w14:textId="77777777" w:rsidR="008D001D" w:rsidRDefault="008D001D"/>
    <w:p w14:paraId="7EEFAE30" w14:textId="77777777" w:rsidR="008D001D" w:rsidRDefault="008D001D"/>
    <w:p w14:paraId="4BFA5BA7" w14:textId="77777777" w:rsidR="008D001D" w:rsidRDefault="008D001D"/>
    <w:p w14:paraId="5E9AE504" w14:textId="77777777" w:rsidR="008D001D" w:rsidRDefault="008D001D"/>
    <w:p w14:paraId="7750B200" w14:textId="77777777" w:rsidR="00D42CF5" w:rsidRDefault="00DE1492" w:rsidP="008D001D">
      <w:pPr>
        <w:jc w:val="center"/>
        <w:rPr>
          <w:sz w:val="32"/>
        </w:rPr>
      </w:pPr>
      <w:r>
        <w:rPr>
          <w:sz w:val="32"/>
        </w:rPr>
        <w:t>Mitgliedsantrag/Fördermitgliedsantrag</w:t>
      </w:r>
    </w:p>
    <w:p w14:paraId="6DC9AB40" w14:textId="77777777" w:rsidR="000954BE" w:rsidRDefault="000954BE" w:rsidP="008D001D">
      <w:pPr>
        <w:jc w:val="center"/>
        <w:rPr>
          <w:sz w:val="32"/>
        </w:rPr>
      </w:pPr>
      <w:r>
        <w:rPr>
          <w:sz w:val="32"/>
        </w:rPr>
        <w:t>Vereinbarung</w:t>
      </w:r>
    </w:p>
    <w:p w14:paraId="6CBB9CD3" w14:textId="77777777" w:rsidR="00E94AF9" w:rsidRPr="00E94AF9" w:rsidRDefault="00E94AF9" w:rsidP="008D001D">
      <w:pPr>
        <w:jc w:val="center"/>
        <w:rPr>
          <w:sz w:val="16"/>
          <w:szCs w:val="16"/>
        </w:rPr>
      </w:pPr>
      <w:r w:rsidRPr="00E94AF9">
        <w:rPr>
          <w:sz w:val="16"/>
          <w:szCs w:val="16"/>
        </w:rPr>
        <w:t>(entsprechendes Unterstreichen)</w:t>
      </w:r>
    </w:p>
    <w:p w14:paraId="747C3E1D" w14:textId="77777777" w:rsidR="00050A4B" w:rsidRPr="00E94AF9" w:rsidRDefault="00050A4B">
      <w:pPr>
        <w:rPr>
          <w:sz w:val="16"/>
          <w:szCs w:val="16"/>
        </w:rPr>
      </w:pPr>
    </w:p>
    <w:p w14:paraId="7454905A" w14:textId="77777777" w:rsidR="00050A4B" w:rsidRPr="003050A6" w:rsidRDefault="000954BE">
      <w:pPr>
        <w:rPr>
          <w:sz w:val="23"/>
          <w:szCs w:val="23"/>
        </w:rPr>
      </w:pPr>
      <w:r w:rsidRPr="003050A6">
        <w:rPr>
          <w:sz w:val="23"/>
          <w:szCs w:val="23"/>
        </w:rPr>
        <w:t>Persönliche Angaben:</w:t>
      </w:r>
    </w:p>
    <w:p w14:paraId="6B32D12B" w14:textId="77777777" w:rsidR="00050A4B" w:rsidRPr="003050A6" w:rsidRDefault="00050A4B">
      <w:pPr>
        <w:rPr>
          <w:sz w:val="23"/>
          <w:szCs w:val="23"/>
        </w:rPr>
      </w:pPr>
    </w:p>
    <w:p w14:paraId="178F3DDC" w14:textId="77777777" w:rsidR="00050A4B" w:rsidRPr="003050A6" w:rsidRDefault="00050A4B">
      <w:pPr>
        <w:rPr>
          <w:sz w:val="23"/>
          <w:szCs w:val="23"/>
        </w:rPr>
      </w:pPr>
      <w:r w:rsidRPr="003050A6">
        <w:rPr>
          <w:sz w:val="23"/>
          <w:szCs w:val="23"/>
        </w:rPr>
        <w:t xml:space="preserve">Name, Vorname </w:t>
      </w:r>
      <w:r w:rsidRPr="003050A6">
        <w:rPr>
          <w:sz w:val="23"/>
          <w:szCs w:val="23"/>
        </w:rPr>
        <w:tab/>
        <w:t>__________________________</w:t>
      </w:r>
    </w:p>
    <w:p w14:paraId="6D44CF4D" w14:textId="1155CE93" w:rsidR="00050A4B" w:rsidRPr="003050A6" w:rsidRDefault="00050A4B">
      <w:pPr>
        <w:rPr>
          <w:sz w:val="23"/>
          <w:szCs w:val="23"/>
        </w:rPr>
      </w:pPr>
      <w:r w:rsidRPr="003050A6">
        <w:rPr>
          <w:noProof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3ED28" wp14:editId="335DBF3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028825" cy="1404620"/>
                <wp:effectExtent l="0" t="0" r="28575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FF8E8" w14:textId="77777777" w:rsidR="00050A4B" w:rsidRDefault="00382534">
                            <w:r>
                              <w:t>[</w:t>
                            </w:r>
                            <w:r w:rsidR="00050A4B">
                              <w:t xml:space="preserve">    ] Arbeitnehmer</w:t>
                            </w:r>
                          </w:p>
                          <w:p w14:paraId="5E2CAE40" w14:textId="77777777" w:rsidR="00050A4B" w:rsidRDefault="00382534">
                            <w:r>
                              <w:t>[</w:t>
                            </w:r>
                            <w:r w:rsidR="00050A4B">
                              <w:t xml:space="preserve">    ] Rentner</w:t>
                            </w:r>
                          </w:p>
                          <w:p w14:paraId="7325C283" w14:textId="77777777" w:rsidR="00050A4B" w:rsidRDefault="00382534">
                            <w:r>
                              <w:t>[</w:t>
                            </w:r>
                            <w:r w:rsidR="00050A4B">
                              <w:t xml:space="preserve">    ] Arbeitssuchend</w:t>
                            </w:r>
                          </w:p>
                          <w:p w14:paraId="0AA3FFB3" w14:textId="77777777" w:rsidR="00050A4B" w:rsidRDefault="00382534">
                            <w:r>
                              <w:t xml:space="preserve">[ </w:t>
                            </w:r>
                            <w:r w:rsidR="00050A4B">
                              <w:t xml:space="preserve">   ] Schüler/Azubi/Student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3ED28" id="Textfeld 2" o:spid="_x0000_s1027" type="#_x0000_t202" style="position:absolute;margin-left:108.55pt;margin-top:.4pt;width:159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">
                <v:textbox style="mso-fit-shape-to-text:t">
                  <w:txbxContent>
                    <w:p w14:paraId="31EFF8E8" w14:textId="77777777" w:rsidR="00050A4B" w:rsidRDefault="00382534">
                      <w:r>
                        <w:t>[</w:t>
                      </w:r>
                      <w:r w:rsidR="00050A4B">
                        <w:t xml:space="preserve">    ] Arbeitnehmer</w:t>
                      </w:r>
                    </w:p>
                    <w:p w14:paraId="5E2CAE40" w14:textId="77777777" w:rsidR="00050A4B" w:rsidRDefault="00382534">
                      <w:r>
                        <w:t>[</w:t>
                      </w:r>
                      <w:r w:rsidR="00050A4B">
                        <w:t xml:space="preserve">    ] Rentner</w:t>
                      </w:r>
                    </w:p>
                    <w:p w14:paraId="7325C283" w14:textId="77777777" w:rsidR="00050A4B" w:rsidRDefault="00382534">
                      <w:r>
                        <w:t>[</w:t>
                      </w:r>
                      <w:r w:rsidR="00050A4B">
                        <w:t xml:space="preserve">    ] Arbeitssuchend</w:t>
                      </w:r>
                    </w:p>
                    <w:p w14:paraId="0AA3FFB3" w14:textId="77777777" w:rsidR="00050A4B" w:rsidRDefault="00382534">
                      <w:r>
                        <w:t xml:space="preserve">[ </w:t>
                      </w:r>
                      <w:r w:rsidR="00050A4B">
                        <w:t xml:space="preserve">   ] Schüler/Azubi/Student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050A6">
        <w:rPr>
          <w:sz w:val="23"/>
          <w:szCs w:val="23"/>
        </w:rPr>
        <w:t>Straße</w:t>
      </w:r>
      <w:r w:rsidRPr="003050A6">
        <w:rPr>
          <w:sz w:val="23"/>
          <w:szCs w:val="23"/>
        </w:rPr>
        <w:tab/>
      </w:r>
      <w:r w:rsidRPr="003050A6">
        <w:rPr>
          <w:sz w:val="23"/>
          <w:szCs w:val="23"/>
        </w:rPr>
        <w:tab/>
      </w:r>
      <w:r w:rsidR="003050A6">
        <w:rPr>
          <w:sz w:val="23"/>
          <w:szCs w:val="23"/>
        </w:rPr>
        <w:tab/>
      </w:r>
      <w:r w:rsidRPr="003050A6">
        <w:rPr>
          <w:sz w:val="23"/>
          <w:szCs w:val="23"/>
        </w:rPr>
        <w:t>__________________________</w:t>
      </w:r>
    </w:p>
    <w:p w14:paraId="03D1A786" w14:textId="23E28E8F" w:rsidR="00050A4B" w:rsidRPr="003050A6" w:rsidRDefault="00050A4B">
      <w:pPr>
        <w:rPr>
          <w:sz w:val="23"/>
          <w:szCs w:val="23"/>
        </w:rPr>
      </w:pPr>
      <w:r w:rsidRPr="003050A6">
        <w:rPr>
          <w:sz w:val="23"/>
          <w:szCs w:val="23"/>
        </w:rPr>
        <w:t>PLZ Ort</w:t>
      </w:r>
      <w:r w:rsidRPr="003050A6">
        <w:rPr>
          <w:sz w:val="23"/>
          <w:szCs w:val="23"/>
        </w:rPr>
        <w:tab/>
      </w:r>
      <w:r w:rsidR="003050A6">
        <w:rPr>
          <w:sz w:val="23"/>
          <w:szCs w:val="23"/>
        </w:rPr>
        <w:tab/>
      </w:r>
      <w:r w:rsidRPr="003050A6">
        <w:rPr>
          <w:sz w:val="23"/>
          <w:szCs w:val="23"/>
        </w:rPr>
        <w:t>__________________________</w:t>
      </w:r>
    </w:p>
    <w:p w14:paraId="1D147E8C" w14:textId="77777777" w:rsidR="00050A4B" w:rsidRPr="003050A6" w:rsidRDefault="00050A4B">
      <w:pPr>
        <w:rPr>
          <w:sz w:val="23"/>
          <w:szCs w:val="23"/>
        </w:rPr>
      </w:pPr>
      <w:r w:rsidRPr="003050A6">
        <w:rPr>
          <w:sz w:val="23"/>
          <w:szCs w:val="23"/>
        </w:rPr>
        <w:t>Geburtsdatum</w:t>
      </w:r>
      <w:r w:rsidRPr="003050A6">
        <w:rPr>
          <w:sz w:val="23"/>
          <w:szCs w:val="23"/>
        </w:rPr>
        <w:tab/>
        <w:t>__________________________</w:t>
      </w:r>
    </w:p>
    <w:p w14:paraId="3647838C" w14:textId="77777777" w:rsidR="00050A4B" w:rsidRPr="003050A6" w:rsidRDefault="00050A4B">
      <w:pPr>
        <w:rPr>
          <w:sz w:val="23"/>
          <w:szCs w:val="23"/>
        </w:rPr>
      </w:pPr>
      <w:r w:rsidRPr="003050A6">
        <w:rPr>
          <w:sz w:val="23"/>
          <w:szCs w:val="23"/>
        </w:rPr>
        <w:t>Telefon-Nr.</w:t>
      </w:r>
      <w:r w:rsidRPr="003050A6">
        <w:rPr>
          <w:sz w:val="23"/>
          <w:szCs w:val="23"/>
        </w:rPr>
        <w:tab/>
      </w:r>
      <w:r w:rsidRPr="003050A6">
        <w:rPr>
          <w:sz w:val="23"/>
          <w:szCs w:val="23"/>
        </w:rPr>
        <w:tab/>
        <w:t>__________________________</w:t>
      </w:r>
    </w:p>
    <w:p w14:paraId="708E5EA9" w14:textId="77777777" w:rsidR="00050A4B" w:rsidRPr="003050A6" w:rsidRDefault="00050A4B">
      <w:pPr>
        <w:rPr>
          <w:sz w:val="23"/>
          <w:szCs w:val="23"/>
        </w:rPr>
      </w:pPr>
      <w:r w:rsidRPr="003050A6">
        <w:rPr>
          <w:sz w:val="23"/>
          <w:szCs w:val="23"/>
        </w:rPr>
        <w:t>Email</w:t>
      </w:r>
      <w:r w:rsidRPr="003050A6">
        <w:rPr>
          <w:sz w:val="23"/>
          <w:szCs w:val="23"/>
        </w:rPr>
        <w:tab/>
      </w:r>
      <w:r w:rsidRPr="003050A6">
        <w:rPr>
          <w:sz w:val="23"/>
          <w:szCs w:val="23"/>
        </w:rPr>
        <w:tab/>
      </w:r>
      <w:r w:rsidRPr="003050A6">
        <w:rPr>
          <w:sz w:val="23"/>
          <w:szCs w:val="23"/>
        </w:rPr>
        <w:tab/>
        <w:t>__________________________</w:t>
      </w:r>
    </w:p>
    <w:p w14:paraId="20D25A34" w14:textId="77777777" w:rsidR="00050A4B" w:rsidRPr="003050A6" w:rsidRDefault="00050A4B">
      <w:pPr>
        <w:rPr>
          <w:sz w:val="23"/>
          <w:szCs w:val="23"/>
        </w:rPr>
      </w:pPr>
    </w:p>
    <w:p w14:paraId="40DB4A71" w14:textId="1C087562" w:rsidR="00050A4B" w:rsidRDefault="00050A4B">
      <w:pPr>
        <w:rPr>
          <w:sz w:val="23"/>
          <w:szCs w:val="23"/>
        </w:rPr>
      </w:pPr>
      <w:r w:rsidRPr="003050A6">
        <w:rPr>
          <w:sz w:val="23"/>
          <w:szCs w:val="23"/>
        </w:rPr>
        <w:t>Ich beantrage die Aufnahme als Mitglied</w:t>
      </w:r>
      <w:r w:rsidR="000954BE" w:rsidRPr="003050A6">
        <w:rPr>
          <w:sz w:val="23"/>
          <w:szCs w:val="23"/>
        </w:rPr>
        <w:t>/Fördermitglied</w:t>
      </w:r>
      <w:r w:rsidRPr="003050A6">
        <w:rPr>
          <w:sz w:val="23"/>
          <w:szCs w:val="23"/>
        </w:rPr>
        <w:t xml:space="preserve"> der BIS e.V. ab dem ……</w:t>
      </w:r>
      <w:r w:rsidR="003050A6">
        <w:rPr>
          <w:sz w:val="23"/>
          <w:szCs w:val="23"/>
        </w:rPr>
        <w:t>…….</w:t>
      </w:r>
    </w:p>
    <w:p w14:paraId="0B8BE01C" w14:textId="77777777" w:rsidR="003050A6" w:rsidRPr="003050A6" w:rsidRDefault="003050A6">
      <w:pPr>
        <w:rPr>
          <w:sz w:val="16"/>
          <w:szCs w:val="16"/>
        </w:rPr>
      </w:pPr>
    </w:p>
    <w:p w14:paraId="37C3AAD1" w14:textId="77777777" w:rsidR="000954BE" w:rsidRPr="003050A6" w:rsidRDefault="000954BE">
      <w:pPr>
        <w:rPr>
          <w:sz w:val="23"/>
          <w:szCs w:val="23"/>
        </w:rPr>
      </w:pPr>
      <w:r w:rsidRPr="003050A6">
        <w:rPr>
          <w:sz w:val="23"/>
          <w:szCs w:val="23"/>
        </w:rPr>
        <w:t>Die Vereinbarung gilt ab ……………..</w:t>
      </w:r>
    </w:p>
    <w:p w14:paraId="687CDEA1" w14:textId="77777777" w:rsidR="000954BE" w:rsidRPr="003050A6" w:rsidRDefault="000954BE">
      <w:pPr>
        <w:rPr>
          <w:sz w:val="20"/>
          <w:szCs w:val="20"/>
        </w:rPr>
      </w:pPr>
      <w:r w:rsidRPr="003050A6">
        <w:rPr>
          <w:sz w:val="20"/>
          <w:szCs w:val="20"/>
        </w:rPr>
        <w:t>(zutreffendes bitte ergänzen)</w:t>
      </w:r>
    </w:p>
    <w:p w14:paraId="1975A400" w14:textId="77777777" w:rsidR="00050A4B" w:rsidRPr="003050A6" w:rsidRDefault="00050A4B">
      <w:pPr>
        <w:rPr>
          <w:sz w:val="20"/>
          <w:szCs w:val="20"/>
        </w:rPr>
      </w:pPr>
    </w:p>
    <w:p w14:paraId="512161DA" w14:textId="77777777" w:rsidR="00050A4B" w:rsidRPr="003050A6" w:rsidRDefault="00050A4B">
      <w:pPr>
        <w:rPr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3966" w:rsidRPr="003050A6" w14:paraId="7192572C" w14:textId="77777777" w:rsidTr="00993966">
        <w:tc>
          <w:tcPr>
            <w:tcW w:w="9060" w:type="dxa"/>
          </w:tcPr>
          <w:p w14:paraId="08B3B779" w14:textId="77777777" w:rsidR="00993966" w:rsidRPr="003050A6" w:rsidRDefault="00993966">
            <w:pPr>
              <w:rPr>
                <w:sz w:val="23"/>
                <w:szCs w:val="23"/>
              </w:rPr>
            </w:pPr>
            <w:r w:rsidRPr="003050A6">
              <w:rPr>
                <w:b/>
                <w:sz w:val="23"/>
                <w:szCs w:val="23"/>
              </w:rPr>
              <w:t>Leistungsnehmer</w:t>
            </w:r>
            <w:r w:rsidRPr="003050A6">
              <w:rPr>
                <w:sz w:val="23"/>
                <w:szCs w:val="23"/>
              </w:rPr>
              <w:t>: Ich möchte folgende Dienst in Anspruch nehmen</w:t>
            </w:r>
          </w:p>
        </w:tc>
      </w:tr>
      <w:tr w:rsidR="00993966" w:rsidRPr="003050A6" w14:paraId="79A9E12F" w14:textId="77777777" w:rsidTr="00993966">
        <w:tc>
          <w:tcPr>
            <w:tcW w:w="9060" w:type="dxa"/>
          </w:tcPr>
          <w:p w14:paraId="1627385C" w14:textId="77777777" w:rsidR="00993966" w:rsidRPr="003050A6" w:rsidRDefault="00993966">
            <w:pPr>
              <w:rPr>
                <w:sz w:val="23"/>
                <w:szCs w:val="23"/>
              </w:rPr>
            </w:pPr>
          </w:p>
        </w:tc>
      </w:tr>
    </w:tbl>
    <w:p w14:paraId="0530B805" w14:textId="77777777" w:rsidR="00993966" w:rsidRPr="003050A6" w:rsidRDefault="00993966">
      <w:pPr>
        <w:rPr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3966" w:rsidRPr="003050A6" w14:paraId="434D3516" w14:textId="77777777" w:rsidTr="00993966">
        <w:tc>
          <w:tcPr>
            <w:tcW w:w="9060" w:type="dxa"/>
          </w:tcPr>
          <w:p w14:paraId="391059AE" w14:textId="77777777" w:rsidR="00993966" w:rsidRPr="003050A6" w:rsidRDefault="00993966">
            <w:pPr>
              <w:rPr>
                <w:sz w:val="23"/>
                <w:szCs w:val="23"/>
              </w:rPr>
            </w:pPr>
            <w:r w:rsidRPr="003050A6">
              <w:rPr>
                <w:b/>
                <w:sz w:val="23"/>
                <w:szCs w:val="23"/>
              </w:rPr>
              <w:t>Leistungsgeber</w:t>
            </w:r>
            <w:r w:rsidRPr="003050A6">
              <w:rPr>
                <w:sz w:val="23"/>
                <w:szCs w:val="23"/>
              </w:rPr>
              <w:t>: Ich möchte folgenden Dienst anbieten</w:t>
            </w:r>
          </w:p>
        </w:tc>
      </w:tr>
      <w:tr w:rsidR="00993966" w:rsidRPr="003050A6" w14:paraId="3A5E72FF" w14:textId="77777777" w:rsidTr="00993966">
        <w:tc>
          <w:tcPr>
            <w:tcW w:w="9060" w:type="dxa"/>
          </w:tcPr>
          <w:p w14:paraId="03FA74C6" w14:textId="77777777" w:rsidR="00993966" w:rsidRPr="003050A6" w:rsidRDefault="00993966">
            <w:pPr>
              <w:rPr>
                <w:sz w:val="23"/>
                <w:szCs w:val="23"/>
              </w:rPr>
            </w:pPr>
            <w:r w:rsidRPr="003050A6">
              <w:rPr>
                <w:sz w:val="23"/>
                <w:szCs w:val="23"/>
              </w:rPr>
              <w:t xml:space="preserve">Mein Beruf: </w:t>
            </w:r>
          </w:p>
        </w:tc>
      </w:tr>
    </w:tbl>
    <w:p w14:paraId="546E7AC6" w14:textId="77777777" w:rsidR="00993966" w:rsidRPr="003050A6" w:rsidRDefault="00993966">
      <w:pPr>
        <w:rPr>
          <w:sz w:val="23"/>
          <w:szCs w:val="23"/>
        </w:rPr>
      </w:pPr>
    </w:p>
    <w:p w14:paraId="2D68EB7A" w14:textId="77777777" w:rsidR="00050A4B" w:rsidRPr="003050A6" w:rsidRDefault="00050A4B">
      <w:pPr>
        <w:rPr>
          <w:sz w:val="23"/>
          <w:szCs w:val="23"/>
        </w:rPr>
      </w:pPr>
      <w:r w:rsidRPr="003050A6">
        <w:rPr>
          <w:sz w:val="23"/>
          <w:szCs w:val="23"/>
        </w:rPr>
        <w:t>Ich erfülle die Bedingungen des § 53 Absatz 1 und 2 der Abgabenordnung über die Inanspruchnahme von mildtätigen Leistungen.  [ ja ]   [ nein ]</w:t>
      </w:r>
    </w:p>
    <w:p w14:paraId="2D1E703A" w14:textId="77777777" w:rsidR="00050A4B" w:rsidRDefault="00050A4B"/>
    <w:p w14:paraId="03C430CC" w14:textId="77777777" w:rsidR="00050A4B" w:rsidRPr="00050A4B" w:rsidRDefault="00050A4B" w:rsidP="00050A4B">
      <w:pPr>
        <w:rPr>
          <w:rFonts w:eastAsia="Times New Roman" w:cs="Arial"/>
          <w:b/>
          <w:sz w:val="18"/>
          <w:szCs w:val="18"/>
          <w:lang w:eastAsia="de-DE"/>
        </w:rPr>
      </w:pPr>
      <w:r w:rsidRPr="00050A4B">
        <w:rPr>
          <w:rFonts w:eastAsia="Times New Roman" w:cs="Arial"/>
          <w:b/>
          <w:sz w:val="18"/>
          <w:szCs w:val="18"/>
          <w:lang w:eastAsia="de-DE"/>
        </w:rPr>
        <w:t xml:space="preserve">Hinweise: </w:t>
      </w:r>
    </w:p>
    <w:p w14:paraId="1890BFC7" w14:textId="77777777" w:rsidR="00050A4B" w:rsidRPr="00050A4B" w:rsidRDefault="00050A4B" w:rsidP="00050A4B">
      <w:pPr>
        <w:rPr>
          <w:rFonts w:eastAsia="Times New Roman" w:cs="Arial"/>
          <w:sz w:val="18"/>
          <w:szCs w:val="18"/>
          <w:lang w:eastAsia="de-DE"/>
        </w:rPr>
      </w:pPr>
      <w:r w:rsidRPr="00050A4B">
        <w:rPr>
          <w:rFonts w:eastAsia="Times New Roman" w:cs="Arial"/>
          <w:sz w:val="18"/>
          <w:szCs w:val="18"/>
          <w:lang w:eastAsia="de-DE"/>
        </w:rPr>
        <w:t>Durch seine/ihre Unterschrift erklärt der Antragsteller, stellvertretend bei unter 18jährigen für ihn der/die Erziehungsberec</w:t>
      </w:r>
      <w:r w:rsidRPr="008D001D">
        <w:rPr>
          <w:rFonts w:eastAsia="Times New Roman" w:cs="Arial"/>
          <w:sz w:val="18"/>
          <w:szCs w:val="18"/>
          <w:lang w:eastAsia="de-DE"/>
        </w:rPr>
        <w:t xml:space="preserve">htigte/r seinen Beitritt und verpflichtet sich zur </w:t>
      </w:r>
      <w:r w:rsidRPr="00050A4B">
        <w:rPr>
          <w:rFonts w:eastAsia="Times New Roman" w:cs="Arial"/>
          <w:sz w:val="18"/>
          <w:szCs w:val="18"/>
          <w:lang w:eastAsia="de-DE"/>
        </w:rPr>
        <w:t>Einhaltung der Satzung und Ordnungen, insbesondere zur pünktlichen Bezahlung de</w:t>
      </w:r>
      <w:r w:rsidRPr="008D001D">
        <w:rPr>
          <w:rFonts w:eastAsia="Times New Roman" w:cs="Arial"/>
          <w:sz w:val="18"/>
          <w:szCs w:val="18"/>
          <w:lang w:eastAsia="de-DE"/>
        </w:rPr>
        <w:t xml:space="preserve">s Vereinsbeitrages und Unterstützung der Vereinsziele. Die Satzung und weitere Informationen </w:t>
      </w:r>
      <w:r w:rsidRPr="00050A4B">
        <w:rPr>
          <w:rFonts w:eastAsia="Times New Roman" w:cs="Arial"/>
          <w:sz w:val="18"/>
          <w:szCs w:val="18"/>
          <w:lang w:eastAsia="de-DE"/>
        </w:rPr>
        <w:t xml:space="preserve">finden Sie im Internet unter: </w:t>
      </w:r>
      <w:hyperlink r:id="rId7" w:history="1">
        <w:r w:rsidRPr="008D001D">
          <w:rPr>
            <w:rStyle w:val="Hyperlink"/>
            <w:rFonts w:eastAsia="Times New Roman" w:cs="Arial"/>
            <w:sz w:val="18"/>
            <w:szCs w:val="18"/>
            <w:lang w:eastAsia="de-DE"/>
          </w:rPr>
          <w:t>http://www.bisev.de</w:t>
        </w:r>
      </w:hyperlink>
      <w:r w:rsidRPr="008D001D">
        <w:rPr>
          <w:rFonts w:eastAsia="Times New Roman" w:cs="Arial"/>
          <w:sz w:val="18"/>
          <w:szCs w:val="18"/>
          <w:lang w:eastAsia="de-DE"/>
        </w:rPr>
        <w:t xml:space="preserve"> und sie sind einsehbar im Büro der BIS.</w:t>
      </w:r>
      <w:r w:rsidR="00FE3955">
        <w:rPr>
          <w:rFonts w:eastAsia="Times New Roman" w:cs="Arial"/>
          <w:sz w:val="18"/>
          <w:szCs w:val="18"/>
          <w:lang w:eastAsia="de-DE"/>
        </w:rPr>
        <w:t xml:space="preserve"> </w:t>
      </w:r>
      <w:r w:rsidRPr="008D001D">
        <w:rPr>
          <w:rFonts w:eastAsia="Times New Roman" w:cs="Arial"/>
          <w:sz w:val="18"/>
          <w:szCs w:val="18"/>
          <w:lang w:eastAsia="de-DE"/>
        </w:rPr>
        <w:t>Änderungen bezüglich der Adress- oder Kontodaten sind unverzüglich dem Verein mitzuteilen.</w:t>
      </w:r>
    </w:p>
    <w:p w14:paraId="0419FB94" w14:textId="77777777" w:rsidR="00050A4B" w:rsidRPr="008D001D" w:rsidRDefault="00050A4B" w:rsidP="00050A4B">
      <w:pPr>
        <w:rPr>
          <w:rFonts w:eastAsia="Times New Roman" w:cs="Arial"/>
          <w:sz w:val="18"/>
          <w:szCs w:val="18"/>
          <w:lang w:eastAsia="de-DE"/>
        </w:rPr>
      </w:pPr>
    </w:p>
    <w:p w14:paraId="73D51EC6" w14:textId="77777777" w:rsidR="00050A4B" w:rsidRPr="00050A4B" w:rsidRDefault="00050A4B" w:rsidP="00050A4B">
      <w:pPr>
        <w:rPr>
          <w:rFonts w:eastAsia="Times New Roman" w:cs="Arial"/>
          <w:b/>
          <w:sz w:val="18"/>
          <w:szCs w:val="18"/>
          <w:lang w:eastAsia="de-DE"/>
        </w:rPr>
      </w:pPr>
      <w:r w:rsidRPr="00050A4B">
        <w:rPr>
          <w:rFonts w:eastAsia="Times New Roman" w:cs="Arial"/>
          <w:b/>
          <w:sz w:val="18"/>
          <w:szCs w:val="18"/>
          <w:lang w:eastAsia="de-DE"/>
        </w:rPr>
        <w:t>Austritt / Kündigung</w:t>
      </w:r>
    </w:p>
    <w:p w14:paraId="520A931B" w14:textId="503EAFEC" w:rsidR="00050A4B" w:rsidRPr="00050A4B" w:rsidRDefault="00050A4B" w:rsidP="00050A4B">
      <w:pPr>
        <w:rPr>
          <w:rFonts w:eastAsia="Times New Roman" w:cs="Arial"/>
          <w:sz w:val="18"/>
          <w:szCs w:val="18"/>
          <w:lang w:eastAsia="de-DE"/>
        </w:rPr>
      </w:pPr>
      <w:r w:rsidRPr="00050A4B">
        <w:rPr>
          <w:rFonts w:eastAsia="Times New Roman" w:cs="Arial"/>
          <w:sz w:val="18"/>
          <w:szCs w:val="18"/>
          <w:lang w:eastAsia="de-DE"/>
        </w:rPr>
        <w:t>Der Austritt aus dem Verein kann nur durch schriftliche Erklärung per Brief oder E</w:t>
      </w:r>
      <w:r w:rsidR="00D449B7">
        <w:rPr>
          <w:rFonts w:eastAsia="Times New Roman" w:cs="Arial"/>
          <w:sz w:val="18"/>
          <w:szCs w:val="18"/>
          <w:lang w:eastAsia="de-DE"/>
        </w:rPr>
        <w:t>-M</w:t>
      </w:r>
      <w:r w:rsidRPr="008D001D">
        <w:rPr>
          <w:rFonts w:eastAsia="Times New Roman" w:cs="Arial"/>
          <w:sz w:val="18"/>
          <w:szCs w:val="18"/>
          <w:lang w:eastAsia="de-DE"/>
        </w:rPr>
        <w:t>ail gegenüber dem Vorstand</w:t>
      </w:r>
      <w:r w:rsidR="00E03F3A" w:rsidRPr="008D001D">
        <w:rPr>
          <w:rFonts w:eastAsia="Times New Roman" w:cs="Arial"/>
          <w:sz w:val="18"/>
          <w:szCs w:val="18"/>
          <w:lang w:eastAsia="de-DE"/>
        </w:rPr>
        <w:t xml:space="preserve"> erklärt werden. Er wird zum Ende des Kalenderjahres, in dem der Austritt erklärt wird, wirksam.</w:t>
      </w:r>
    </w:p>
    <w:p w14:paraId="7ABA5257" w14:textId="77777777" w:rsidR="00E03F3A" w:rsidRPr="008D001D" w:rsidRDefault="00E03F3A" w:rsidP="00050A4B">
      <w:pPr>
        <w:rPr>
          <w:rFonts w:eastAsia="Times New Roman" w:cs="Arial"/>
          <w:sz w:val="18"/>
          <w:szCs w:val="18"/>
          <w:lang w:eastAsia="de-DE"/>
        </w:rPr>
      </w:pPr>
    </w:p>
    <w:p w14:paraId="58F5C426" w14:textId="77777777" w:rsidR="00050A4B" w:rsidRPr="00050A4B" w:rsidRDefault="00050A4B" w:rsidP="00050A4B">
      <w:pPr>
        <w:rPr>
          <w:rFonts w:eastAsia="Times New Roman" w:cs="Arial"/>
          <w:sz w:val="18"/>
          <w:szCs w:val="18"/>
          <w:lang w:eastAsia="de-DE"/>
        </w:rPr>
      </w:pPr>
      <w:r w:rsidRPr="00050A4B">
        <w:rPr>
          <w:rFonts w:eastAsia="Times New Roman" w:cs="Arial"/>
          <w:b/>
          <w:sz w:val="18"/>
          <w:szCs w:val="18"/>
          <w:lang w:eastAsia="de-DE"/>
        </w:rPr>
        <w:t xml:space="preserve">SEPA-Lastschriftmandat </w:t>
      </w:r>
    </w:p>
    <w:p w14:paraId="6772B90C" w14:textId="77777777" w:rsidR="00DC2BD7" w:rsidRPr="008D001D" w:rsidRDefault="00050A4B" w:rsidP="00050A4B">
      <w:pPr>
        <w:rPr>
          <w:rFonts w:eastAsia="Times New Roman" w:cs="Arial"/>
          <w:sz w:val="18"/>
          <w:szCs w:val="18"/>
          <w:lang w:eastAsia="de-DE"/>
        </w:rPr>
      </w:pPr>
      <w:r w:rsidRPr="00050A4B">
        <w:rPr>
          <w:rFonts w:eastAsia="Times New Roman" w:cs="Arial"/>
          <w:sz w:val="18"/>
          <w:szCs w:val="18"/>
          <w:lang w:eastAsia="de-DE"/>
        </w:rPr>
        <w:t>Zum Einzug der Mitgliedsbeiträge wird mit dem Zahler ein SEPA</w:t>
      </w:r>
      <w:r w:rsidR="00E03F3A" w:rsidRPr="008D001D">
        <w:rPr>
          <w:rFonts w:eastAsia="Times New Roman" w:cs="Arial"/>
          <w:sz w:val="18"/>
          <w:szCs w:val="18"/>
          <w:lang w:eastAsia="de-DE"/>
        </w:rPr>
        <w:t>-Lastschriftmandat abgeschlossen. Der Beitragseinzug erfolgt jährlich oder halbjährlich.</w:t>
      </w:r>
    </w:p>
    <w:p w14:paraId="3731F9FF" w14:textId="77777777" w:rsidR="00050A4B" w:rsidRPr="00D449B7" w:rsidRDefault="00050A4B" w:rsidP="00050A4B">
      <w:pPr>
        <w:rPr>
          <w:rFonts w:eastAsia="Times New Roman" w:cs="Arial"/>
          <w:sz w:val="12"/>
          <w:szCs w:val="12"/>
          <w:lang w:eastAsia="de-DE"/>
        </w:rPr>
      </w:pPr>
      <w:r w:rsidRPr="00050A4B">
        <w:rPr>
          <w:rFonts w:eastAsia="Times New Roman" w:cs="Arial"/>
          <w:sz w:val="18"/>
          <w:szCs w:val="18"/>
          <w:lang w:eastAsia="de-DE"/>
        </w:rPr>
        <w:t xml:space="preserve"> </w:t>
      </w:r>
    </w:p>
    <w:p w14:paraId="1350700D" w14:textId="77777777" w:rsidR="00050A4B" w:rsidRPr="00050A4B" w:rsidRDefault="00050A4B" w:rsidP="00050A4B">
      <w:pPr>
        <w:rPr>
          <w:rFonts w:eastAsia="Times New Roman" w:cs="Arial"/>
          <w:sz w:val="18"/>
          <w:szCs w:val="18"/>
          <w:lang w:eastAsia="de-DE"/>
        </w:rPr>
      </w:pPr>
      <w:r w:rsidRPr="00050A4B">
        <w:rPr>
          <w:rFonts w:eastAsia="Times New Roman" w:cs="Arial"/>
          <w:sz w:val="18"/>
          <w:szCs w:val="18"/>
          <w:lang w:eastAsia="de-DE"/>
        </w:rPr>
        <w:t xml:space="preserve">Einzugstermine – Wiederkehrende Zahlungen: </w:t>
      </w:r>
    </w:p>
    <w:p w14:paraId="0FE74FFC" w14:textId="0FEFCC60" w:rsidR="00050A4B" w:rsidRPr="00050A4B" w:rsidRDefault="00050A4B" w:rsidP="00050A4B">
      <w:pPr>
        <w:rPr>
          <w:rFonts w:eastAsia="Times New Roman" w:cs="Arial"/>
          <w:sz w:val="18"/>
          <w:szCs w:val="18"/>
          <w:lang w:eastAsia="de-DE"/>
        </w:rPr>
      </w:pPr>
      <w:r w:rsidRPr="00050A4B">
        <w:rPr>
          <w:rFonts w:eastAsia="Times New Roman" w:cs="Arial"/>
          <w:sz w:val="18"/>
          <w:szCs w:val="18"/>
          <w:lang w:eastAsia="de-DE"/>
        </w:rPr>
        <w:t xml:space="preserve">Einzug jährlich: </w:t>
      </w:r>
      <w:r w:rsidR="00DC2BD7" w:rsidRPr="008D001D">
        <w:rPr>
          <w:rFonts w:eastAsia="Times New Roman" w:cs="Arial"/>
          <w:sz w:val="18"/>
          <w:szCs w:val="18"/>
          <w:lang w:eastAsia="de-DE"/>
        </w:rPr>
        <w:t>bis 28.02.</w:t>
      </w:r>
    </w:p>
    <w:p w14:paraId="37F41EEF" w14:textId="77777777" w:rsidR="00050A4B" w:rsidRPr="00050A4B" w:rsidRDefault="00050A4B" w:rsidP="00050A4B">
      <w:pPr>
        <w:rPr>
          <w:rFonts w:eastAsia="Times New Roman" w:cs="Arial"/>
          <w:sz w:val="18"/>
          <w:szCs w:val="18"/>
          <w:lang w:eastAsia="de-DE"/>
        </w:rPr>
      </w:pPr>
      <w:r w:rsidRPr="00050A4B">
        <w:rPr>
          <w:rFonts w:eastAsia="Times New Roman" w:cs="Arial"/>
          <w:sz w:val="18"/>
          <w:szCs w:val="18"/>
          <w:lang w:eastAsia="de-DE"/>
        </w:rPr>
        <w:t xml:space="preserve">Einzug halbjährlich: </w:t>
      </w:r>
      <w:r w:rsidR="00DC2BD7" w:rsidRPr="008D001D">
        <w:rPr>
          <w:rFonts w:eastAsia="Times New Roman" w:cs="Arial"/>
          <w:sz w:val="18"/>
          <w:szCs w:val="18"/>
          <w:lang w:eastAsia="de-DE"/>
        </w:rPr>
        <w:t>bis 28.02. und 31.07.</w:t>
      </w:r>
    </w:p>
    <w:p w14:paraId="2B538CFE" w14:textId="77777777" w:rsidR="00451B91" w:rsidRPr="008D001D" w:rsidRDefault="00451B91" w:rsidP="00050A4B">
      <w:pPr>
        <w:rPr>
          <w:rFonts w:eastAsia="Times New Roman" w:cs="Arial"/>
          <w:sz w:val="18"/>
          <w:szCs w:val="18"/>
          <w:lang w:eastAsia="de-DE"/>
        </w:rPr>
      </w:pPr>
    </w:p>
    <w:p w14:paraId="3F54C1C4" w14:textId="77777777" w:rsidR="00050A4B" w:rsidRPr="00FE3955" w:rsidRDefault="00050A4B" w:rsidP="00050A4B">
      <w:pPr>
        <w:rPr>
          <w:rFonts w:eastAsia="Times New Roman" w:cs="Arial"/>
          <w:b/>
          <w:sz w:val="18"/>
          <w:szCs w:val="18"/>
          <w:lang w:eastAsia="de-DE"/>
        </w:rPr>
      </w:pPr>
      <w:r w:rsidRPr="00050A4B">
        <w:rPr>
          <w:rFonts w:eastAsia="Times New Roman" w:cs="Arial"/>
          <w:b/>
          <w:sz w:val="18"/>
          <w:szCs w:val="18"/>
          <w:lang w:eastAsia="de-DE"/>
        </w:rPr>
        <w:t>Datenspeicherung</w:t>
      </w:r>
      <w:r w:rsidR="00A37BBA">
        <w:rPr>
          <w:rFonts w:eastAsia="Times New Roman" w:cs="Arial"/>
          <w:b/>
          <w:sz w:val="18"/>
          <w:szCs w:val="18"/>
          <w:lang w:eastAsia="de-DE"/>
        </w:rPr>
        <w:t xml:space="preserve"> nach DS-GVO</w:t>
      </w:r>
    </w:p>
    <w:p w14:paraId="319A5FB6" w14:textId="3B7D7EFE" w:rsidR="00050A4B" w:rsidRDefault="00451B91" w:rsidP="00050A4B">
      <w:pPr>
        <w:rPr>
          <w:rFonts w:eastAsia="Times New Roman" w:cs="Arial"/>
          <w:sz w:val="18"/>
          <w:szCs w:val="18"/>
          <w:lang w:eastAsia="de-DE"/>
        </w:rPr>
      </w:pPr>
      <w:r w:rsidRPr="008D001D">
        <w:rPr>
          <w:rFonts w:eastAsia="Times New Roman" w:cs="Arial"/>
          <w:sz w:val="18"/>
          <w:szCs w:val="18"/>
          <w:lang w:eastAsia="de-DE"/>
        </w:rPr>
        <w:t>D</w:t>
      </w:r>
      <w:r w:rsidR="00050A4B" w:rsidRPr="00050A4B">
        <w:rPr>
          <w:rFonts w:eastAsia="Times New Roman" w:cs="Arial"/>
          <w:sz w:val="18"/>
          <w:szCs w:val="18"/>
          <w:lang w:eastAsia="de-DE"/>
        </w:rPr>
        <w:t>as Mitglied und der Zahlungspflichtige sind damit einverstanden, dass ihre Da</w:t>
      </w:r>
      <w:r w:rsidRPr="008D001D">
        <w:rPr>
          <w:rFonts w:eastAsia="Times New Roman" w:cs="Arial"/>
          <w:sz w:val="18"/>
          <w:szCs w:val="18"/>
          <w:lang w:eastAsia="de-DE"/>
        </w:rPr>
        <w:t xml:space="preserve">ten </w:t>
      </w:r>
      <w:r w:rsidR="003050A6">
        <w:rPr>
          <w:rFonts w:eastAsia="Times New Roman" w:cs="Arial"/>
          <w:sz w:val="18"/>
          <w:szCs w:val="18"/>
          <w:lang w:eastAsia="de-DE"/>
        </w:rPr>
        <w:t xml:space="preserve">nach §13 DSGVO </w:t>
      </w:r>
      <w:r w:rsidRPr="008D001D">
        <w:rPr>
          <w:rFonts w:eastAsia="Times New Roman" w:cs="Arial"/>
          <w:sz w:val="18"/>
          <w:szCs w:val="18"/>
          <w:lang w:eastAsia="de-DE"/>
        </w:rPr>
        <w:t xml:space="preserve">für </w:t>
      </w:r>
      <w:r w:rsidR="00A37BBA">
        <w:rPr>
          <w:rFonts w:eastAsia="Times New Roman" w:cs="Arial"/>
          <w:sz w:val="18"/>
          <w:szCs w:val="18"/>
          <w:lang w:eastAsia="de-DE"/>
        </w:rPr>
        <w:t>V</w:t>
      </w:r>
      <w:r w:rsidRPr="008D001D">
        <w:rPr>
          <w:rFonts w:eastAsia="Times New Roman" w:cs="Arial"/>
          <w:sz w:val="18"/>
          <w:szCs w:val="18"/>
          <w:lang w:eastAsia="de-DE"/>
        </w:rPr>
        <w:t xml:space="preserve">ereinszwecke per EDV gespeichert </w:t>
      </w:r>
      <w:r w:rsidR="00A37BBA">
        <w:rPr>
          <w:rFonts w:eastAsia="Times New Roman" w:cs="Arial"/>
          <w:sz w:val="18"/>
          <w:szCs w:val="18"/>
          <w:lang w:eastAsia="de-DE"/>
        </w:rPr>
        <w:t xml:space="preserve">und genutzt </w:t>
      </w:r>
      <w:r w:rsidRPr="008D001D">
        <w:rPr>
          <w:rFonts w:eastAsia="Times New Roman" w:cs="Arial"/>
          <w:sz w:val="18"/>
          <w:szCs w:val="18"/>
          <w:lang w:eastAsia="de-DE"/>
        </w:rPr>
        <w:t xml:space="preserve">werden. </w:t>
      </w:r>
      <w:r w:rsidR="00A37BBA">
        <w:rPr>
          <w:rFonts w:eastAsia="Times New Roman" w:cs="Arial"/>
          <w:sz w:val="18"/>
          <w:szCs w:val="18"/>
          <w:lang w:eastAsia="de-DE"/>
        </w:rPr>
        <w:t>Mit Ihrer Einwilligung nutzen wir zur Vereinsverwaltung Ihre Kontaktdaten, Daten über geleistete Zahlungen, gesundheitsbezogene Angaben zur Abrechnung mit den Krankenkassen.</w:t>
      </w:r>
    </w:p>
    <w:p w14:paraId="0A5684FD" w14:textId="77777777" w:rsidR="00A37BBA" w:rsidRDefault="00A37BBA" w:rsidP="00050A4B">
      <w:pPr>
        <w:rPr>
          <w:rFonts w:eastAsia="Times New Roman" w:cs="Arial"/>
          <w:sz w:val="18"/>
          <w:szCs w:val="18"/>
          <w:lang w:eastAsia="de-DE"/>
        </w:rPr>
      </w:pPr>
      <w:r>
        <w:rPr>
          <w:rFonts w:eastAsia="Times New Roman" w:cs="Arial"/>
          <w:sz w:val="18"/>
          <w:szCs w:val="18"/>
          <w:lang w:eastAsia="de-DE"/>
        </w:rPr>
        <w:t>Sie können Ihre Einwilligung jederzeit mit künftiger Wirkung widerrufen. Der Widerruf kann mündlich, per E-Mail oder schriftlich erfolgen.</w:t>
      </w:r>
    </w:p>
    <w:p w14:paraId="34389668" w14:textId="77777777" w:rsidR="00A37BBA" w:rsidRDefault="00A37BBA" w:rsidP="00050A4B">
      <w:pPr>
        <w:rPr>
          <w:rFonts w:eastAsia="Times New Roman" w:cs="Arial"/>
          <w:sz w:val="18"/>
          <w:szCs w:val="18"/>
          <w:lang w:eastAsia="de-DE"/>
        </w:rPr>
      </w:pPr>
      <w:r>
        <w:rPr>
          <w:rFonts w:eastAsia="Times New Roman" w:cs="Arial"/>
          <w:sz w:val="18"/>
          <w:szCs w:val="18"/>
          <w:lang w:eastAsia="de-DE"/>
        </w:rPr>
        <w:t>Weiter Informationen finden Sie in unserem Datenschutzhinweisen. Diese liegen im Vereinsbüro aus.</w:t>
      </w:r>
    </w:p>
    <w:p w14:paraId="79EEEBF8" w14:textId="77777777" w:rsidR="008D001D" w:rsidRDefault="008D001D" w:rsidP="00050A4B">
      <w:pPr>
        <w:rPr>
          <w:rFonts w:eastAsia="Times New Roman" w:cs="Arial"/>
          <w:sz w:val="18"/>
          <w:szCs w:val="18"/>
          <w:lang w:eastAsia="de-DE"/>
        </w:rPr>
      </w:pPr>
    </w:p>
    <w:p w14:paraId="5DDF8147" w14:textId="77777777" w:rsidR="00F8674E" w:rsidRDefault="00050A4B" w:rsidP="00050A4B">
      <w:pPr>
        <w:rPr>
          <w:rFonts w:eastAsia="Times New Roman" w:cs="Arial"/>
          <w:sz w:val="18"/>
          <w:szCs w:val="18"/>
          <w:lang w:eastAsia="de-DE"/>
        </w:rPr>
      </w:pPr>
      <w:r w:rsidRPr="00050A4B">
        <w:rPr>
          <w:rFonts w:eastAsia="Times New Roman" w:cs="Arial"/>
          <w:b/>
          <w:szCs w:val="24"/>
          <w:lang w:eastAsia="de-DE"/>
        </w:rPr>
        <w:t>Unterschrift Mitgliedsantrag</w:t>
      </w:r>
      <w:r w:rsidR="00F8674E">
        <w:rPr>
          <w:rFonts w:eastAsia="Times New Roman" w:cs="Arial"/>
          <w:b/>
          <w:szCs w:val="24"/>
          <w:lang w:eastAsia="de-DE"/>
        </w:rPr>
        <w:t>/Fördermitgliedsantrag</w:t>
      </w:r>
      <w:r w:rsidR="000954BE">
        <w:rPr>
          <w:rFonts w:eastAsia="Times New Roman" w:cs="Arial"/>
          <w:b/>
          <w:szCs w:val="24"/>
          <w:lang w:eastAsia="de-DE"/>
        </w:rPr>
        <w:t>/Vereinbarung</w:t>
      </w:r>
      <w:r w:rsidR="00451B91" w:rsidRPr="008D001D">
        <w:rPr>
          <w:rFonts w:eastAsia="Times New Roman" w:cs="Arial"/>
          <w:sz w:val="18"/>
          <w:szCs w:val="18"/>
          <w:lang w:eastAsia="de-DE"/>
        </w:rPr>
        <w:t>:</w:t>
      </w:r>
    </w:p>
    <w:p w14:paraId="626F681E" w14:textId="77777777" w:rsidR="00050A4B" w:rsidRPr="00050A4B" w:rsidRDefault="008D001D" w:rsidP="00050A4B">
      <w:pPr>
        <w:rPr>
          <w:rFonts w:eastAsia="Times New Roman" w:cs="Arial"/>
          <w:sz w:val="18"/>
          <w:szCs w:val="18"/>
          <w:lang w:eastAsia="de-DE"/>
        </w:rPr>
      </w:pPr>
      <w:r>
        <w:rPr>
          <w:rFonts w:eastAsia="Times New Roman" w:cs="Arial"/>
          <w:sz w:val="18"/>
          <w:szCs w:val="18"/>
          <w:lang w:eastAsia="de-DE"/>
        </w:rPr>
        <w:t>(</w:t>
      </w:r>
      <w:r w:rsidR="00050A4B" w:rsidRPr="00050A4B">
        <w:rPr>
          <w:rFonts w:eastAsia="Times New Roman" w:cs="Arial"/>
          <w:sz w:val="18"/>
          <w:szCs w:val="18"/>
          <w:lang w:eastAsia="de-DE"/>
        </w:rPr>
        <w:t xml:space="preserve">Bei Minderjährigen Unterschrift des </w:t>
      </w:r>
      <w:r w:rsidR="00451B91" w:rsidRPr="008D001D">
        <w:rPr>
          <w:rFonts w:eastAsia="Times New Roman" w:cs="Arial"/>
          <w:sz w:val="18"/>
          <w:szCs w:val="18"/>
          <w:lang w:eastAsia="de-DE"/>
        </w:rPr>
        <w:t>Erziehungsberechtigten)</w:t>
      </w:r>
    </w:p>
    <w:p w14:paraId="66FA333E" w14:textId="77777777" w:rsidR="00451B91" w:rsidRPr="008D001D" w:rsidRDefault="00451B91" w:rsidP="00050A4B">
      <w:pPr>
        <w:rPr>
          <w:rFonts w:eastAsia="Times New Roman" w:cs="Arial"/>
          <w:sz w:val="18"/>
          <w:szCs w:val="18"/>
          <w:lang w:eastAsia="de-DE"/>
        </w:rPr>
      </w:pPr>
    </w:p>
    <w:p w14:paraId="278CC464" w14:textId="77777777" w:rsidR="00076D41" w:rsidRDefault="00076D41" w:rsidP="00050A4B">
      <w:pPr>
        <w:rPr>
          <w:rFonts w:eastAsia="Times New Roman" w:cs="Arial"/>
          <w:sz w:val="18"/>
          <w:szCs w:val="18"/>
          <w:lang w:eastAsia="de-DE"/>
        </w:rPr>
      </w:pPr>
    </w:p>
    <w:p w14:paraId="5E56F543" w14:textId="77777777" w:rsidR="00076D41" w:rsidRPr="008D001D" w:rsidRDefault="00076D41" w:rsidP="00050A4B">
      <w:pPr>
        <w:rPr>
          <w:rFonts w:eastAsia="Times New Roman" w:cs="Arial"/>
          <w:sz w:val="18"/>
          <w:szCs w:val="18"/>
          <w:lang w:eastAsia="de-DE"/>
        </w:rPr>
      </w:pPr>
    </w:p>
    <w:p w14:paraId="490BE960" w14:textId="77777777" w:rsidR="00050A4B" w:rsidRDefault="00050A4B" w:rsidP="00050A4B">
      <w:pPr>
        <w:rPr>
          <w:rFonts w:eastAsia="Times New Roman" w:cs="Arial"/>
          <w:sz w:val="18"/>
          <w:szCs w:val="18"/>
          <w:lang w:eastAsia="de-DE"/>
        </w:rPr>
      </w:pPr>
      <w:r w:rsidRPr="00050A4B">
        <w:rPr>
          <w:rFonts w:eastAsia="Times New Roman" w:cs="Arial"/>
          <w:sz w:val="18"/>
          <w:szCs w:val="18"/>
          <w:lang w:eastAsia="de-DE"/>
        </w:rPr>
        <w:t xml:space="preserve">Datum: </w:t>
      </w:r>
      <w:r w:rsidR="00451B91" w:rsidRPr="008D001D">
        <w:rPr>
          <w:rFonts w:eastAsia="Times New Roman" w:cs="Arial"/>
          <w:sz w:val="18"/>
          <w:szCs w:val="18"/>
          <w:lang w:eastAsia="de-DE"/>
        </w:rPr>
        <w:t>………………</w:t>
      </w:r>
      <w:r w:rsidR="00FE3955">
        <w:rPr>
          <w:rFonts w:eastAsia="Times New Roman" w:cs="Arial"/>
          <w:sz w:val="18"/>
          <w:szCs w:val="18"/>
          <w:lang w:eastAsia="de-DE"/>
        </w:rPr>
        <w:t>………</w:t>
      </w:r>
      <w:r w:rsidR="00451B91" w:rsidRPr="008D001D">
        <w:rPr>
          <w:rFonts w:eastAsia="Times New Roman" w:cs="Arial"/>
          <w:sz w:val="18"/>
          <w:szCs w:val="18"/>
          <w:lang w:eastAsia="de-DE"/>
        </w:rPr>
        <w:tab/>
      </w:r>
      <w:r w:rsidR="00451B91" w:rsidRPr="008D001D">
        <w:rPr>
          <w:rFonts w:eastAsia="Times New Roman" w:cs="Arial"/>
          <w:sz w:val="18"/>
          <w:szCs w:val="18"/>
          <w:lang w:eastAsia="de-DE"/>
        </w:rPr>
        <w:tab/>
      </w:r>
      <w:r w:rsidR="008D001D">
        <w:rPr>
          <w:rFonts w:eastAsia="Times New Roman" w:cs="Arial"/>
          <w:sz w:val="18"/>
          <w:szCs w:val="18"/>
          <w:lang w:eastAsia="de-DE"/>
        </w:rPr>
        <w:tab/>
      </w:r>
      <w:r w:rsidR="008D001D">
        <w:rPr>
          <w:rFonts w:eastAsia="Times New Roman" w:cs="Arial"/>
          <w:sz w:val="18"/>
          <w:szCs w:val="18"/>
          <w:lang w:eastAsia="de-DE"/>
        </w:rPr>
        <w:tab/>
      </w:r>
      <w:r w:rsidR="008D001D">
        <w:rPr>
          <w:rFonts w:eastAsia="Times New Roman" w:cs="Arial"/>
          <w:sz w:val="18"/>
          <w:szCs w:val="18"/>
          <w:lang w:eastAsia="de-DE"/>
        </w:rPr>
        <w:tab/>
      </w:r>
      <w:r w:rsidR="00451B91" w:rsidRPr="008D001D">
        <w:rPr>
          <w:rFonts w:eastAsia="Times New Roman" w:cs="Arial"/>
          <w:sz w:val="18"/>
          <w:szCs w:val="18"/>
          <w:lang w:eastAsia="de-DE"/>
        </w:rPr>
        <w:t>Unterschrift: ……………………………</w:t>
      </w:r>
    </w:p>
    <w:p w14:paraId="6904E023" w14:textId="77777777" w:rsidR="005D04C5" w:rsidRDefault="005D04C5" w:rsidP="00050A4B">
      <w:pPr>
        <w:rPr>
          <w:rFonts w:eastAsia="Times New Roman" w:cs="Arial"/>
          <w:sz w:val="18"/>
          <w:szCs w:val="18"/>
          <w:lang w:eastAsia="de-DE"/>
        </w:rPr>
      </w:pPr>
    </w:p>
    <w:p w14:paraId="7B179DDD" w14:textId="77777777" w:rsidR="005D04C5" w:rsidRDefault="005D04C5" w:rsidP="00050A4B">
      <w:pPr>
        <w:rPr>
          <w:rFonts w:eastAsia="Times New Roman" w:cs="Arial"/>
          <w:sz w:val="18"/>
          <w:szCs w:val="18"/>
          <w:lang w:eastAsia="de-DE"/>
        </w:rPr>
      </w:pPr>
    </w:p>
    <w:p w14:paraId="541030DA" w14:textId="77777777" w:rsidR="005D04C5" w:rsidRDefault="005D04C5" w:rsidP="00050A4B">
      <w:pPr>
        <w:rPr>
          <w:rFonts w:eastAsia="Times New Roman" w:cs="Arial"/>
          <w:sz w:val="18"/>
          <w:szCs w:val="18"/>
          <w:lang w:eastAsia="de-DE"/>
        </w:rPr>
      </w:pPr>
    </w:p>
    <w:p w14:paraId="0C2F07EB" w14:textId="77777777" w:rsidR="005D04C5" w:rsidRDefault="005D04C5" w:rsidP="00050A4B">
      <w:pPr>
        <w:rPr>
          <w:rFonts w:eastAsia="Times New Roman" w:cs="Arial"/>
          <w:sz w:val="18"/>
          <w:szCs w:val="18"/>
          <w:lang w:eastAsia="de-DE"/>
        </w:rPr>
      </w:pPr>
    </w:p>
    <w:p w14:paraId="034F8B5B" w14:textId="32C7F2ED" w:rsidR="005D04C5" w:rsidRDefault="005D04C5" w:rsidP="00050A4B">
      <w:pPr>
        <w:rPr>
          <w:rFonts w:eastAsia="Times New Roman" w:cs="Arial"/>
          <w:sz w:val="18"/>
          <w:szCs w:val="18"/>
          <w:lang w:eastAsia="de-DE"/>
        </w:rPr>
      </w:pPr>
    </w:p>
    <w:p w14:paraId="1DA1D264" w14:textId="44B35D21" w:rsidR="005D04C5" w:rsidRDefault="00213AAA" w:rsidP="00050A4B">
      <w:pPr>
        <w:rPr>
          <w:rFonts w:eastAsia="Times New Roman" w:cs="Arial"/>
          <w:szCs w:val="24"/>
          <w:lang w:eastAsia="de-DE"/>
        </w:rPr>
      </w:pPr>
      <w:r w:rsidRPr="005D04C5">
        <w:rPr>
          <w:rFonts w:eastAsia="Times New Roman"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7E91B4" wp14:editId="01AE08D0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848350" cy="6124575"/>
                <wp:effectExtent l="0" t="0" r="19050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2144" w14:textId="77777777" w:rsidR="00076D41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 xml:space="preserve">SEPA-Lastschriftmandat für SEPA-Basis-Lastschriftverfahren – </w:t>
                            </w:r>
                          </w:p>
                          <w:p w14:paraId="589FE287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Wiederkehrende Zahlung</w:t>
                            </w:r>
                          </w:p>
                          <w:p w14:paraId="08C2310F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E0C207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Name und Anschrift des Zahlungsempfängers (Gläubiger)</w:t>
                            </w:r>
                          </w:p>
                          <w:p w14:paraId="75803525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83CBE5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Bürgerinitiative Stendal e.V.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  <w:u w:val="single"/>
                              </w:rPr>
                              <w:t>Gläubiger-Identifikationsnummer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531E8FC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076D41" w:rsidRPr="00213AAA">
                              <w:rPr>
                                <w:sz w:val="20"/>
                                <w:szCs w:val="20"/>
                              </w:rPr>
                              <w:t>arl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>-Hagenbeck-Str. 39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  <w:t>DE95ZZZ00000930526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6C3C864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39576 Hansestadt Stendal</w:t>
                            </w:r>
                          </w:p>
                          <w:p w14:paraId="1FEB6AB0" w14:textId="276DBB86" w:rsidR="00DB3A8B" w:rsidRPr="00213AAA" w:rsidRDefault="00DB3A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  <w:t>Mitglieds-Nr…</w:t>
                            </w:r>
                            <w:r w:rsidRPr="003050A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="003050A6">
                              <w:rPr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  <w:p w14:paraId="2568AAEB" w14:textId="77777777" w:rsidR="00DB3A8B" w:rsidRPr="00213AAA" w:rsidRDefault="00DB3A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71D010" w14:textId="0D3EF24B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Mandatsreferenz-Nr. </w:t>
                            </w:r>
                            <w:r w:rsidR="003050A6" w:rsidRPr="003050A6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1847D5B9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b/>
                                <w:sz w:val="20"/>
                                <w:szCs w:val="20"/>
                              </w:rPr>
                              <w:t>WIRD SEPARAT MITGETEILT</w:t>
                            </w:r>
                          </w:p>
                          <w:p w14:paraId="16DEE0DE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656323" w14:textId="7B10951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Ich/Wir ermächtige(n) die BIS</w:t>
                            </w:r>
                            <w:r w:rsidR="00D449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49B7" w:rsidRPr="00213AAA">
                              <w:rPr>
                                <w:sz w:val="20"/>
                                <w:szCs w:val="20"/>
                              </w:rPr>
                              <w:t>e.V.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>, Zahlungen von meinem/unsere</w:t>
                            </w:r>
                            <w:r w:rsidR="00D449B7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 xml:space="preserve"> Konto mittels Lastschrift einzuziehen. Zugleich weise(n) ich/wir mein/unser Kreditinstitut an, die von der BIS e.V. auf mein/unser Konto gezogenen Lastschriften einzulösen.</w:t>
                            </w:r>
                          </w:p>
                          <w:p w14:paraId="6F992249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C52C00" w14:textId="77777777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Hinweis:</w:t>
                            </w:r>
                          </w:p>
                          <w:p w14:paraId="0735E1FB" w14:textId="670E2926" w:rsidR="005D04C5" w:rsidRPr="00213AAA" w:rsidRDefault="005D0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Ich kann/Wir können innerhalb von acht Wochen, beginnend mit dem Belastungsdatum, die Erstattung des belasteten Beitrages verlangen. Es gelten dabei die mit meinem/unsere</w:t>
                            </w:r>
                            <w:r w:rsidR="00D449B7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 xml:space="preserve"> Kreditinstitut vereinbarten Bedingungen.</w:t>
                            </w:r>
                          </w:p>
                          <w:p w14:paraId="392B15D4" w14:textId="77777777" w:rsidR="001B14C3" w:rsidRPr="00213AAA" w:rsidRDefault="001B14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F12FF8" w14:textId="77777777" w:rsidR="001B14C3" w:rsidRPr="00213AAA" w:rsidRDefault="001B14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Angaben Kontoinhaber/Zahler</w:t>
                            </w:r>
                          </w:p>
                          <w:p w14:paraId="73CA21A5" w14:textId="77777777" w:rsidR="004D2F03" w:rsidRPr="00213AAA" w:rsidRDefault="004D2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79AE01" w14:textId="6BB7C447" w:rsidR="004D2F03" w:rsidRPr="00213AAA" w:rsidRDefault="004D2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Name, Vorname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8674E"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3050A6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31527F7" w14:textId="77777777" w:rsidR="004D2F03" w:rsidRPr="003050A6" w:rsidRDefault="004D2F03">
                            <w:pPr>
                              <w:rPr>
                                <w:szCs w:val="24"/>
                              </w:rPr>
                            </w:pPr>
                            <w:r w:rsidRPr="003050A6">
                              <w:rPr>
                                <w:szCs w:val="24"/>
                              </w:rPr>
                              <w:t>IBAN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8674E"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050A6">
                              <w:rPr>
                                <w:szCs w:val="24"/>
                              </w:rPr>
                              <w:t>DE____________________________</w:t>
                            </w:r>
                            <w:r w:rsidR="00F8674E" w:rsidRPr="003050A6">
                              <w:rPr>
                                <w:szCs w:val="24"/>
                              </w:rPr>
                              <w:t>_</w:t>
                            </w:r>
                          </w:p>
                          <w:p w14:paraId="6DAB1322" w14:textId="77777777" w:rsidR="004D2F03" w:rsidRPr="003050A6" w:rsidRDefault="004D2F03">
                            <w:pPr>
                              <w:rPr>
                                <w:szCs w:val="24"/>
                              </w:rPr>
                            </w:pPr>
                            <w:r w:rsidRPr="003050A6">
                              <w:rPr>
                                <w:szCs w:val="24"/>
                              </w:rPr>
                              <w:t>BIC</w:t>
                            </w:r>
                            <w:r w:rsidRPr="003050A6">
                              <w:rPr>
                                <w:szCs w:val="24"/>
                              </w:rPr>
                              <w:tab/>
                            </w:r>
                            <w:r w:rsidRPr="003050A6">
                              <w:rPr>
                                <w:szCs w:val="24"/>
                              </w:rPr>
                              <w:tab/>
                            </w:r>
                            <w:r w:rsidRPr="003050A6">
                              <w:rPr>
                                <w:szCs w:val="24"/>
                              </w:rPr>
                              <w:tab/>
                            </w:r>
                            <w:r w:rsidR="00F8674E" w:rsidRPr="003050A6">
                              <w:rPr>
                                <w:szCs w:val="24"/>
                              </w:rPr>
                              <w:tab/>
                            </w:r>
                            <w:r w:rsidRPr="003050A6">
                              <w:rPr>
                                <w:szCs w:val="24"/>
                              </w:rPr>
                              <w:t>_______________________________</w:t>
                            </w:r>
                          </w:p>
                          <w:p w14:paraId="5709E87A" w14:textId="6498BC88" w:rsidR="004D2F03" w:rsidRDefault="004D2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50A6">
                              <w:rPr>
                                <w:szCs w:val="24"/>
                              </w:rPr>
                              <w:t>Name Kreditinstitut</w:t>
                            </w:r>
                            <w:r w:rsidRPr="003050A6">
                              <w:rPr>
                                <w:szCs w:val="24"/>
                              </w:rPr>
                              <w:tab/>
                            </w:r>
                            <w:r w:rsidR="00F8674E" w:rsidRPr="003050A6">
                              <w:rPr>
                                <w:szCs w:val="24"/>
                              </w:rPr>
                              <w:tab/>
                            </w:r>
                            <w:r w:rsidRPr="003050A6">
                              <w:rPr>
                                <w:szCs w:val="24"/>
                              </w:rPr>
                              <w:t>_______________________________</w:t>
                            </w:r>
                          </w:p>
                          <w:p w14:paraId="528594BB" w14:textId="77777777" w:rsidR="00213AAA" w:rsidRPr="00213AAA" w:rsidRDefault="00213A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28642B" w14:textId="77777777" w:rsidR="00F8674E" w:rsidRPr="00213AAA" w:rsidRDefault="00F867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Höhe des Fördermitgliedsbeitrages  ___________EURO_______</w:t>
                            </w:r>
                          </w:p>
                          <w:p w14:paraId="529782E9" w14:textId="77777777" w:rsidR="001A6110" w:rsidRPr="00213AAA" w:rsidRDefault="001A61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8614D1" w14:textId="44D5AFE2" w:rsidR="004D2F03" w:rsidRPr="00213AAA" w:rsidRDefault="001A61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Abbuchung Mitgliedsbeitrag</w:t>
                            </w:r>
                            <w:r w:rsidR="00D449B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449B7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5E7322" w:rsidRPr="00213AAA">
                              <w:rPr>
                                <w:sz w:val="20"/>
                                <w:szCs w:val="20"/>
                              </w:rPr>
                              <w:t>1/2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 xml:space="preserve"> ]</w:t>
                            </w:r>
                            <w:r w:rsidR="00D449B7" w:rsidRPr="00D449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49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49B7" w:rsidRPr="00213AAA">
                              <w:rPr>
                                <w:sz w:val="20"/>
                                <w:szCs w:val="20"/>
                              </w:rPr>
                              <w:t>[ 1/1 ]</w:t>
                            </w:r>
                            <w:r w:rsidR="00D449B7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47D9462E" w14:textId="77777777" w:rsidR="00F8674E" w:rsidRPr="00213AAA" w:rsidRDefault="00F867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662BA6" w14:textId="77777777" w:rsidR="00DE1492" w:rsidRPr="00213AAA" w:rsidRDefault="00DE1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Abbuchung Fördermitgliedsbeitrag  [ 1/12 ]   [1/2 ]   [1/1 ]</w:t>
                            </w:r>
                          </w:p>
                          <w:p w14:paraId="6BA57072" w14:textId="77777777" w:rsidR="00F8674E" w:rsidRPr="00213AAA" w:rsidRDefault="00F867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D7AA0B" w14:textId="4EE699AF" w:rsidR="001A6110" w:rsidRDefault="001A61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Abbuchung der erbrachten Leistungen</w:t>
                            </w:r>
                            <w:r w:rsidR="00D449B7">
                              <w:rPr>
                                <w:sz w:val="20"/>
                                <w:szCs w:val="20"/>
                              </w:rPr>
                              <w:t xml:space="preserve"> für Leistungsnehmer erfolgt 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 xml:space="preserve">zum 15. </w:t>
                            </w:r>
                            <w:r w:rsidR="00076D41" w:rsidRPr="00213AAA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7149B3" w:rsidRPr="00213AAA">
                              <w:rPr>
                                <w:sz w:val="20"/>
                                <w:szCs w:val="20"/>
                              </w:rPr>
                              <w:t>Folgemonats</w:t>
                            </w:r>
                          </w:p>
                          <w:p w14:paraId="7E1DE61D" w14:textId="6A26004E" w:rsidR="0054179F" w:rsidRPr="00213AAA" w:rsidRDefault="005417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Zahlung der Aufwandentschädigung Leistungsgeber erfolgt zum 15. des Folgemonats</w:t>
                            </w:r>
                          </w:p>
                          <w:p w14:paraId="31D10409" w14:textId="77777777" w:rsidR="001A6110" w:rsidRPr="00213AAA" w:rsidRDefault="001A61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94A6F6" w14:textId="77777777" w:rsidR="004D2F03" w:rsidRPr="00213AAA" w:rsidRDefault="004D2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  <w:t>___________________</w:t>
                            </w:r>
                          </w:p>
                          <w:p w14:paraId="73D5EF19" w14:textId="77777777" w:rsidR="004D2F03" w:rsidRPr="00213AAA" w:rsidRDefault="004D2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3AAA">
                              <w:rPr>
                                <w:sz w:val="20"/>
                                <w:szCs w:val="20"/>
                              </w:rPr>
                              <w:t>Datum</w:t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3AAA">
                              <w:rPr>
                                <w:sz w:val="20"/>
                                <w:szCs w:val="20"/>
                              </w:rPr>
                              <w:tab/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91B4" id="_x0000_s1028" type="#_x0000_t202" style="position:absolute;margin-left:0;margin-top:20.6pt;width:460.5pt;height:48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">
                <v:textbox>
                  <w:txbxContent>
                    <w:p w14:paraId="03832144" w14:textId="77777777" w:rsidR="00076D41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 xml:space="preserve">SEPA-Lastschriftmandat für SEPA-Basis-Lastschriftverfahren – </w:t>
                      </w:r>
                    </w:p>
                    <w:p w14:paraId="589FE287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Wiederkehrende Zahlung</w:t>
                      </w:r>
                    </w:p>
                    <w:p w14:paraId="08C2310F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E0C207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Name und Anschrift des Zahlungsempfängers (Gläubiger)</w:t>
                      </w:r>
                    </w:p>
                    <w:p w14:paraId="75803525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283CBE5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Bürgerinitiative Stendal e.V.</w:t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  <w:u w:val="single"/>
                        </w:rPr>
                        <w:t>Gläubiger-Identifikationsnummer</w:t>
                      </w:r>
                      <w:r w:rsidRPr="00213AA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531E8FC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C</w:t>
                      </w:r>
                      <w:r w:rsidR="00076D41" w:rsidRPr="00213AAA">
                        <w:rPr>
                          <w:sz w:val="20"/>
                          <w:szCs w:val="20"/>
                        </w:rPr>
                        <w:t>arl</w:t>
                      </w:r>
                      <w:r w:rsidRPr="00213AAA">
                        <w:rPr>
                          <w:sz w:val="20"/>
                          <w:szCs w:val="20"/>
                        </w:rPr>
                        <w:t>-Hagenbeck-Str. 39</w:t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  <w:t>DE95ZZZ00000930526</w:t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6C3C864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39576 Hansestadt Stendal</w:t>
                      </w:r>
                    </w:p>
                    <w:p w14:paraId="1FEB6AB0" w14:textId="276DBB86" w:rsidR="00DB3A8B" w:rsidRPr="00213AAA" w:rsidRDefault="00DB3A8B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  <w:t>Mitglieds-Nr…</w:t>
                      </w:r>
                      <w:r w:rsidRPr="003050A6">
                        <w:rPr>
                          <w:sz w:val="20"/>
                          <w:szCs w:val="20"/>
                        </w:rPr>
                        <w:t>……</w:t>
                      </w:r>
                      <w:r w:rsidR="003050A6">
                        <w:rPr>
                          <w:sz w:val="20"/>
                          <w:szCs w:val="20"/>
                        </w:rPr>
                        <w:t>……..</w:t>
                      </w:r>
                    </w:p>
                    <w:p w14:paraId="2568AAEB" w14:textId="77777777" w:rsidR="00DB3A8B" w:rsidRPr="00213AAA" w:rsidRDefault="00DB3A8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B71D010" w14:textId="0D3EF24B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  <w:u w:val="single"/>
                        </w:rPr>
                        <w:t xml:space="preserve">Mandatsreferenz-Nr. </w:t>
                      </w:r>
                      <w:r w:rsidR="003050A6" w:rsidRPr="003050A6"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14:paraId="1847D5B9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b/>
                          <w:sz w:val="20"/>
                          <w:szCs w:val="20"/>
                        </w:rPr>
                        <w:t>WIRD SEPARAT MITGETEILT</w:t>
                      </w:r>
                    </w:p>
                    <w:p w14:paraId="16DEE0DE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656323" w14:textId="7B10951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Ich/Wir ermächtige(n) die BIS</w:t>
                      </w:r>
                      <w:r w:rsidR="00D449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49B7" w:rsidRPr="00213AAA">
                        <w:rPr>
                          <w:sz w:val="20"/>
                          <w:szCs w:val="20"/>
                        </w:rPr>
                        <w:t>e.V.</w:t>
                      </w:r>
                      <w:r w:rsidRPr="00213AAA">
                        <w:rPr>
                          <w:sz w:val="20"/>
                          <w:szCs w:val="20"/>
                        </w:rPr>
                        <w:t>, Zahlungen von meinem/unsere</w:t>
                      </w:r>
                      <w:r w:rsidR="00D449B7">
                        <w:rPr>
                          <w:sz w:val="20"/>
                          <w:szCs w:val="20"/>
                        </w:rPr>
                        <w:t>m</w:t>
                      </w:r>
                      <w:r w:rsidRPr="00213AAA">
                        <w:rPr>
                          <w:sz w:val="20"/>
                          <w:szCs w:val="20"/>
                        </w:rPr>
                        <w:t xml:space="preserve"> Konto mittels Lastschrift einzuziehen. Zugleich weise(n) ich/wir mein/unser Kreditinstitut an, die von der BIS e.V. auf mein/unser Konto gezogenen Lastschriften einzulösen.</w:t>
                      </w:r>
                    </w:p>
                    <w:p w14:paraId="6F992249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C52C00" w14:textId="77777777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Hinweis:</w:t>
                      </w:r>
                    </w:p>
                    <w:p w14:paraId="0735E1FB" w14:textId="670E2926" w:rsidR="005D04C5" w:rsidRPr="00213AAA" w:rsidRDefault="005D04C5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Ich kann/Wir können innerhalb von acht Wochen, beginnend mit dem Belastungsdatum, die Erstattung des belasteten Beitrages verlangen. Es gelten dabei die mit meinem/unsere</w:t>
                      </w:r>
                      <w:r w:rsidR="00D449B7">
                        <w:rPr>
                          <w:sz w:val="20"/>
                          <w:szCs w:val="20"/>
                        </w:rPr>
                        <w:t>m</w:t>
                      </w:r>
                      <w:r w:rsidRPr="00213AAA">
                        <w:rPr>
                          <w:sz w:val="20"/>
                          <w:szCs w:val="20"/>
                        </w:rPr>
                        <w:t xml:space="preserve"> Kreditinstitut vereinbarten Bedingungen.</w:t>
                      </w:r>
                    </w:p>
                    <w:p w14:paraId="392B15D4" w14:textId="77777777" w:rsidR="001B14C3" w:rsidRPr="00213AAA" w:rsidRDefault="001B14C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F12FF8" w14:textId="77777777" w:rsidR="001B14C3" w:rsidRPr="00213AAA" w:rsidRDefault="001B14C3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Angaben Kontoinhaber/Zahler</w:t>
                      </w:r>
                    </w:p>
                    <w:p w14:paraId="73CA21A5" w14:textId="77777777" w:rsidR="004D2F03" w:rsidRPr="00213AAA" w:rsidRDefault="004D2F0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79AE01" w14:textId="6BB7C447" w:rsidR="004D2F03" w:rsidRPr="00213AAA" w:rsidRDefault="004D2F03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Name, Vorname</w:t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="00F8674E"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>______________________________</w:t>
                      </w:r>
                      <w:r w:rsidR="003050A6">
                        <w:rPr>
                          <w:sz w:val="20"/>
                          <w:szCs w:val="20"/>
                        </w:rPr>
                        <w:t>_______</w:t>
                      </w:r>
                      <w:r w:rsidRPr="00213AAA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531527F7" w14:textId="77777777" w:rsidR="004D2F03" w:rsidRPr="003050A6" w:rsidRDefault="004D2F03">
                      <w:pPr>
                        <w:rPr>
                          <w:szCs w:val="24"/>
                        </w:rPr>
                      </w:pPr>
                      <w:r w:rsidRPr="003050A6">
                        <w:rPr>
                          <w:szCs w:val="24"/>
                        </w:rPr>
                        <w:t>IBAN</w:t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="00F8674E"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3050A6">
                        <w:rPr>
                          <w:szCs w:val="24"/>
                        </w:rPr>
                        <w:t>DE____________________________</w:t>
                      </w:r>
                      <w:r w:rsidR="00F8674E" w:rsidRPr="003050A6">
                        <w:rPr>
                          <w:szCs w:val="24"/>
                        </w:rPr>
                        <w:t>_</w:t>
                      </w:r>
                    </w:p>
                    <w:p w14:paraId="6DAB1322" w14:textId="77777777" w:rsidR="004D2F03" w:rsidRPr="003050A6" w:rsidRDefault="004D2F03">
                      <w:pPr>
                        <w:rPr>
                          <w:szCs w:val="24"/>
                        </w:rPr>
                      </w:pPr>
                      <w:r w:rsidRPr="003050A6">
                        <w:rPr>
                          <w:szCs w:val="24"/>
                        </w:rPr>
                        <w:t>BIC</w:t>
                      </w:r>
                      <w:r w:rsidRPr="003050A6">
                        <w:rPr>
                          <w:szCs w:val="24"/>
                        </w:rPr>
                        <w:tab/>
                      </w:r>
                      <w:r w:rsidRPr="003050A6">
                        <w:rPr>
                          <w:szCs w:val="24"/>
                        </w:rPr>
                        <w:tab/>
                      </w:r>
                      <w:r w:rsidRPr="003050A6">
                        <w:rPr>
                          <w:szCs w:val="24"/>
                        </w:rPr>
                        <w:tab/>
                      </w:r>
                      <w:r w:rsidR="00F8674E" w:rsidRPr="003050A6">
                        <w:rPr>
                          <w:szCs w:val="24"/>
                        </w:rPr>
                        <w:tab/>
                      </w:r>
                      <w:r w:rsidRPr="003050A6">
                        <w:rPr>
                          <w:szCs w:val="24"/>
                        </w:rPr>
                        <w:t>_______________________________</w:t>
                      </w:r>
                    </w:p>
                    <w:p w14:paraId="5709E87A" w14:textId="6498BC88" w:rsidR="004D2F03" w:rsidRDefault="004D2F03">
                      <w:pPr>
                        <w:rPr>
                          <w:sz w:val="20"/>
                          <w:szCs w:val="20"/>
                        </w:rPr>
                      </w:pPr>
                      <w:r w:rsidRPr="003050A6">
                        <w:rPr>
                          <w:szCs w:val="24"/>
                        </w:rPr>
                        <w:t>Name Kreditinstitut</w:t>
                      </w:r>
                      <w:r w:rsidRPr="003050A6">
                        <w:rPr>
                          <w:szCs w:val="24"/>
                        </w:rPr>
                        <w:tab/>
                      </w:r>
                      <w:r w:rsidR="00F8674E" w:rsidRPr="003050A6">
                        <w:rPr>
                          <w:szCs w:val="24"/>
                        </w:rPr>
                        <w:tab/>
                      </w:r>
                      <w:r w:rsidRPr="003050A6">
                        <w:rPr>
                          <w:szCs w:val="24"/>
                        </w:rPr>
                        <w:t>_______________________________</w:t>
                      </w:r>
                    </w:p>
                    <w:p w14:paraId="528594BB" w14:textId="77777777" w:rsidR="00213AAA" w:rsidRPr="00213AAA" w:rsidRDefault="00213AA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28642B" w14:textId="77777777" w:rsidR="00F8674E" w:rsidRPr="00213AAA" w:rsidRDefault="00F8674E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Höhe des Fördermitgliedsbeitrages  ___________EURO_______</w:t>
                      </w:r>
                    </w:p>
                    <w:p w14:paraId="529782E9" w14:textId="77777777" w:rsidR="001A6110" w:rsidRPr="00213AAA" w:rsidRDefault="001A61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8614D1" w14:textId="44D5AFE2" w:rsidR="004D2F03" w:rsidRPr="00213AAA" w:rsidRDefault="001A6110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Abbuchung Mitgliedsbeitrag</w:t>
                      </w:r>
                      <w:r w:rsidR="00D449B7"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213AAA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D449B7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213AAA">
                        <w:rPr>
                          <w:sz w:val="20"/>
                          <w:szCs w:val="20"/>
                        </w:rPr>
                        <w:t>[</w:t>
                      </w:r>
                      <w:r w:rsidR="005E7322" w:rsidRPr="00213AAA">
                        <w:rPr>
                          <w:sz w:val="20"/>
                          <w:szCs w:val="20"/>
                        </w:rPr>
                        <w:t>1/2</w:t>
                      </w:r>
                      <w:r w:rsidRPr="00213AAA">
                        <w:rPr>
                          <w:sz w:val="20"/>
                          <w:szCs w:val="20"/>
                        </w:rPr>
                        <w:t xml:space="preserve"> ]</w:t>
                      </w:r>
                      <w:r w:rsidR="00D449B7" w:rsidRPr="00D449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49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49B7" w:rsidRPr="00213AAA">
                        <w:rPr>
                          <w:sz w:val="20"/>
                          <w:szCs w:val="20"/>
                        </w:rPr>
                        <w:t>[ 1/1 ]</w:t>
                      </w:r>
                      <w:r w:rsidR="00D449B7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47D9462E" w14:textId="77777777" w:rsidR="00F8674E" w:rsidRPr="00213AAA" w:rsidRDefault="00F8674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662BA6" w14:textId="77777777" w:rsidR="00DE1492" w:rsidRPr="00213AAA" w:rsidRDefault="00DE1492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Abbuchung Fördermitgliedsbeitrag  [ 1/12 ]   [1/2 ]   [1/1 ]</w:t>
                      </w:r>
                    </w:p>
                    <w:p w14:paraId="6BA57072" w14:textId="77777777" w:rsidR="00F8674E" w:rsidRPr="00213AAA" w:rsidRDefault="00F8674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D7AA0B" w14:textId="4EE699AF" w:rsidR="001A6110" w:rsidRDefault="001A6110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Abbuchung der erbrachten Leistungen</w:t>
                      </w:r>
                      <w:r w:rsidR="00D449B7">
                        <w:rPr>
                          <w:sz w:val="20"/>
                          <w:szCs w:val="20"/>
                        </w:rPr>
                        <w:t xml:space="preserve"> für Leistungsnehmer erfolgt </w:t>
                      </w:r>
                      <w:r w:rsidRPr="00213AAA">
                        <w:rPr>
                          <w:sz w:val="20"/>
                          <w:szCs w:val="20"/>
                        </w:rPr>
                        <w:t xml:space="preserve">zum 15. </w:t>
                      </w:r>
                      <w:r w:rsidR="00076D41" w:rsidRPr="00213AAA">
                        <w:rPr>
                          <w:sz w:val="20"/>
                          <w:szCs w:val="20"/>
                        </w:rPr>
                        <w:t>d</w:t>
                      </w:r>
                      <w:r w:rsidRPr="00213AAA">
                        <w:rPr>
                          <w:sz w:val="20"/>
                          <w:szCs w:val="20"/>
                        </w:rPr>
                        <w:t xml:space="preserve">es </w:t>
                      </w:r>
                      <w:r w:rsidR="007149B3" w:rsidRPr="00213AAA">
                        <w:rPr>
                          <w:sz w:val="20"/>
                          <w:szCs w:val="20"/>
                        </w:rPr>
                        <w:t>Folgemonats</w:t>
                      </w:r>
                    </w:p>
                    <w:p w14:paraId="7E1DE61D" w14:textId="6A26004E" w:rsidR="0054179F" w:rsidRPr="00213AAA" w:rsidRDefault="005417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Zahlung der Aufwandentschädigung Leistungsgeber erfolgt zum 15. des Folgemonats</w:t>
                      </w:r>
                    </w:p>
                    <w:p w14:paraId="31D10409" w14:textId="77777777" w:rsidR="001A6110" w:rsidRPr="00213AAA" w:rsidRDefault="001A61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94A6F6" w14:textId="77777777" w:rsidR="004D2F03" w:rsidRPr="00213AAA" w:rsidRDefault="004D2F03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________________</w:t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  <w:t>___________________</w:t>
                      </w:r>
                    </w:p>
                    <w:p w14:paraId="73D5EF19" w14:textId="77777777" w:rsidR="004D2F03" w:rsidRPr="00213AAA" w:rsidRDefault="004D2F03">
                      <w:pPr>
                        <w:rPr>
                          <w:sz w:val="20"/>
                          <w:szCs w:val="20"/>
                        </w:rPr>
                      </w:pPr>
                      <w:r w:rsidRPr="00213AAA">
                        <w:rPr>
                          <w:sz w:val="20"/>
                          <w:szCs w:val="20"/>
                        </w:rPr>
                        <w:t>Datum</w:t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</w:r>
                      <w:r w:rsidRPr="00213AAA">
                        <w:rPr>
                          <w:sz w:val="20"/>
                          <w:szCs w:val="20"/>
                        </w:rPr>
                        <w:tab/>
                        <w:t>Unterschrift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04C5">
        <w:rPr>
          <w:rFonts w:eastAsia="Times New Roman" w:cs="Arial"/>
          <w:szCs w:val="24"/>
          <w:lang w:eastAsia="de-DE"/>
        </w:rPr>
        <w:t xml:space="preserve">Anlage </w:t>
      </w:r>
      <w:r w:rsidR="00522BD5">
        <w:rPr>
          <w:rFonts w:eastAsia="Times New Roman" w:cs="Arial"/>
          <w:szCs w:val="24"/>
          <w:lang w:eastAsia="de-DE"/>
        </w:rPr>
        <w:t xml:space="preserve">1 </w:t>
      </w:r>
      <w:r w:rsidR="005D04C5">
        <w:rPr>
          <w:rFonts w:eastAsia="Times New Roman" w:cs="Arial"/>
          <w:szCs w:val="24"/>
          <w:lang w:eastAsia="de-DE"/>
        </w:rPr>
        <w:t>zum Mitgliedsantrag</w:t>
      </w:r>
      <w:r w:rsidR="00F8674E">
        <w:rPr>
          <w:rFonts w:eastAsia="Times New Roman" w:cs="Arial"/>
          <w:szCs w:val="24"/>
          <w:lang w:eastAsia="de-DE"/>
        </w:rPr>
        <w:t>/Fördermitgliedsantrag</w:t>
      </w:r>
      <w:r w:rsidR="005D04C5">
        <w:rPr>
          <w:rFonts w:eastAsia="Times New Roman" w:cs="Arial"/>
          <w:szCs w:val="24"/>
          <w:lang w:eastAsia="de-DE"/>
        </w:rPr>
        <w:t>:</w:t>
      </w:r>
    </w:p>
    <w:p w14:paraId="6DEA1AF9" w14:textId="77777777" w:rsidR="003050A6" w:rsidRDefault="003050A6" w:rsidP="00050A4B">
      <w:pPr>
        <w:rPr>
          <w:rFonts w:eastAsia="Times New Roman" w:cs="Arial"/>
          <w:sz w:val="20"/>
          <w:szCs w:val="20"/>
          <w:lang w:eastAsia="de-DE"/>
        </w:rPr>
      </w:pPr>
    </w:p>
    <w:p w14:paraId="41C18686" w14:textId="77777777" w:rsidR="0054179F" w:rsidRPr="0054179F" w:rsidRDefault="00B5050A" w:rsidP="00050A4B">
      <w:pPr>
        <w:rPr>
          <w:rFonts w:eastAsia="Times New Roman" w:cs="Arial"/>
          <w:b/>
          <w:bCs/>
          <w:sz w:val="20"/>
          <w:szCs w:val="20"/>
          <w:lang w:eastAsia="de-DE"/>
        </w:rPr>
      </w:pPr>
      <w:r w:rsidRPr="0054179F">
        <w:rPr>
          <w:rFonts w:eastAsia="Times New Roman" w:cs="Arial"/>
          <w:b/>
          <w:bCs/>
          <w:sz w:val="20"/>
          <w:szCs w:val="20"/>
          <w:lang w:eastAsia="de-DE"/>
        </w:rPr>
        <w:t>Als Leistungsnehmer bestätige ich den Erhalt der Leistungsbeschreibung nach</w:t>
      </w:r>
    </w:p>
    <w:p w14:paraId="3E01BF0F" w14:textId="38529F5B" w:rsidR="00B5050A" w:rsidRPr="0054179F" w:rsidRDefault="00B5050A" w:rsidP="00050A4B">
      <w:pPr>
        <w:rPr>
          <w:rFonts w:eastAsia="Times New Roman" w:cs="Arial"/>
          <w:b/>
          <w:bCs/>
          <w:sz w:val="20"/>
          <w:szCs w:val="20"/>
          <w:lang w:eastAsia="de-DE"/>
        </w:rPr>
      </w:pPr>
      <w:r w:rsidRPr="0054179F">
        <w:rPr>
          <w:rFonts w:eastAsia="Times New Roman" w:cs="Arial"/>
          <w:b/>
          <w:bCs/>
          <w:sz w:val="20"/>
          <w:szCs w:val="20"/>
          <w:lang w:eastAsia="de-DE"/>
        </w:rPr>
        <w:t>§5 (3) der Pflege-Betreuungs-Verordnung.</w:t>
      </w:r>
    </w:p>
    <w:p w14:paraId="24DD54E3" w14:textId="11E3F79F" w:rsidR="00B5050A" w:rsidRPr="00213AAA" w:rsidRDefault="00B5050A" w:rsidP="00050A4B">
      <w:pPr>
        <w:rPr>
          <w:rFonts w:eastAsia="Times New Roman" w:cs="Arial"/>
          <w:sz w:val="20"/>
          <w:szCs w:val="20"/>
          <w:lang w:eastAsia="de-DE"/>
        </w:rPr>
      </w:pP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="00D449B7">
        <w:rPr>
          <w:rFonts w:eastAsia="Times New Roman" w:cs="Arial"/>
          <w:sz w:val="20"/>
          <w:szCs w:val="20"/>
          <w:lang w:eastAsia="de-DE"/>
        </w:rPr>
        <w:tab/>
      </w:r>
      <w:r w:rsidR="00D449B7">
        <w:rPr>
          <w:rFonts w:eastAsia="Times New Roman" w:cs="Arial"/>
          <w:sz w:val="20"/>
          <w:szCs w:val="20"/>
          <w:lang w:eastAsia="de-DE"/>
        </w:rPr>
        <w:tab/>
      </w:r>
      <w:r w:rsidR="00D449B7">
        <w:rPr>
          <w:rFonts w:eastAsia="Times New Roman" w:cs="Arial"/>
          <w:sz w:val="20"/>
          <w:szCs w:val="20"/>
          <w:lang w:eastAsia="de-DE"/>
        </w:rPr>
        <w:tab/>
      </w:r>
      <w:r w:rsidR="00213AAA">
        <w:rPr>
          <w:rFonts w:eastAsia="Times New Roman" w:cs="Arial"/>
          <w:sz w:val="20"/>
          <w:szCs w:val="20"/>
          <w:lang w:eastAsia="de-DE"/>
        </w:rPr>
        <w:t>____________</w:t>
      </w:r>
    </w:p>
    <w:p w14:paraId="73F8265A" w14:textId="1A7F158D" w:rsidR="00B5050A" w:rsidRPr="00213AAA" w:rsidRDefault="00B5050A" w:rsidP="00050A4B">
      <w:pPr>
        <w:rPr>
          <w:rFonts w:eastAsia="Times New Roman" w:cs="Arial"/>
          <w:sz w:val="20"/>
          <w:szCs w:val="20"/>
          <w:lang w:eastAsia="de-DE"/>
        </w:rPr>
      </w:pP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="00213AAA">
        <w:rPr>
          <w:rFonts w:eastAsia="Times New Roman" w:cs="Arial"/>
          <w:sz w:val="20"/>
          <w:szCs w:val="20"/>
          <w:lang w:eastAsia="de-DE"/>
        </w:rPr>
        <w:t xml:space="preserve">   </w:t>
      </w:r>
      <w:r w:rsidR="00D449B7">
        <w:rPr>
          <w:rFonts w:eastAsia="Times New Roman" w:cs="Arial"/>
          <w:sz w:val="20"/>
          <w:szCs w:val="20"/>
          <w:lang w:eastAsia="de-DE"/>
        </w:rPr>
        <w:tab/>
      </w:r>
      <w:r w:rsidR="00D449B7">
        <w:rPr>
          <w:rFonts w:eastAsia="Times New Roman" w:cs="Arial"/>
          <w:sz w:val="20"/>
          <w:szCs w:val="20"/>
          <w:lang w:eastAsia="de-DE"/>
        </w:rPr>
        <w:tab/>
      </w:r>
      <w:r w:rsidR="00D449B7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>Unterschrift</w:t>
      </w:r>
    </w:p>
    <w:p w14:paraId="11E43ADE" w14:textId="77777777" w:rsidR="00B3731E" w:rsidRPr="00213AAA" w:rsidRDefault="00B3731E" w:rsidP="00050A4B">
      <w:pPr>
        <w:rPr>
          <w:rFonts w:eastAsia="Times New Roman" w:cs="Arial"/>
          <w:sz w:val="20"/>
          <w:szCs w:val="20"/>
          <w:lang w:eastAsia="de-DE"/>
        </w:rPr>
      </w:pP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</w:p>
    <w:p w14:paraId="7BB306F9" w14:textId="77777777" w:rsidR="00B3731E" w:rsidRPr="00213AAA" w:rsidRDefault="00B3731E" w:rsidP="00050A4B">
      <w:pPr>
        <w:rPr>
          <w:rFonts w:eastAsia="Times New Roman" w:cs="Arial"/>
          <w:sz w:val="20"/>
          <w:szCs w:val="20"/>
          <w:lang w:eastAsia="de-DE"/>
        </w:rPr>
      </w:pP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  <w:r w:rsidRPr="00213AAA">
        <w:rPr>
          <w:rFonts w:eastAsia="Times New Roman" w:cs="Arial"/>
          <w:sz w:val="20"/>
          <w:szCs w:val="20"/>
          <w:lang w:eastAsia="de-DE"/>
        </w:rPr>
        <w:tab/>
      </w:r>
    </w:p>
    <w:p w14:paraId="1E1F84BB" w14:textId="4B3A1745" w:rsidR="00B3731E" w:rsidRDefault="00B3731E" w:rsidP="00B3731E">
      <w:pPr>
        <w:ind w:left="3540" w:firstLine="708"/>
        <w:rPr>
          <w:rFonts w:eastAsia="Times New Roman" w:cs="Arial"/>
          <w:sz w:val="20"/>
          <w:szCs w:val="20"/>
          <w:lang w:eastAsia="de-DE"/>
        </w:rPr>
      </w:pPr>
      <w:r w:rsidRPr="00213AAA">
        <w:rPr>
          <w:rFonts w:eastAsia="Times New Roman" w:cs="Arial"/>
          <w:sz w:val="20"/>
          <w:szCs w:val="20"/>
          <w:lang w:eastAsia="de-DE"/>
        </w:rPr>
        <w:t>Bestätigung Vorstand</w:t>
      </w:r>
      <w:r w:rsidR="00213AAA">
        <w:rPr>
          <w:rFonts w:eastAsia="Times New Roman" w:cs="Arial"/>
          <w:sz w:val="20"/>
          <w:szCs w:val="20"/>
          <w:lang w:eastAsia="de-DE"/>
        </w:rPr>
        <w:t xml:space="preserve">: </w:t>
      </w:r>
      <w:r w:rsidR="00D449B7">
        <w:rPr>
          <w:rFonts w:eastAsia="Times New Roman" w:cs="Arial"/>
          <w:sz w:val="20"/>
          <w:szCs w:val="20"/>
          <w:lang w:eastAsia="de-DE"/>
        </w:rPr>
        <w:tab/>
      </w:r>
      <w:r w:rsidR="00213AAA">
        <w:rPr>
          <w:rFonts w:eastAsia="Times New Roman" w:cs="Arial"/>
          <w:sz w:val="20"/>
          <w:szCs w:val="20"/>
          <w:lang w:eastAsia="de-DE"/>
        </w:rPr>
        <w:t>___________</w:t>
      </w:r>
      <w:r w:rsidR="00D449B7">
        <w:rPr>
          <w:rFonts w:eastAsia="Times New Roman" w:cs="Arial"/>
          <w:sz w:val="20"/>
          <w:szCs w:val="20"/>
          <w:lang w:eastAsia="de-DE"/>
        </w:rPr>
        <w:t>_</w:t>
      </w:r>
    </w:p>
    <w:p w14:paraId="5F87BE20" w14:textId="7595C23D" w:rsidR="00213AAA" w:rsidRDefault="00213AAA" w:rsidP="00B3731E">
      <w:pPr>
        <w:ind w:left="3540" w:firstLine="708"/>
        <w:rPr>
          <w:rFonts w:eastAsia="Times New Roman" w:cs="Arial"/>
          <w:sz w:val="20"/>
          <w:szCs w:val="20"/>
          <w:lang w:eastAsia="de-DE"/>
        </w:rPr>
      </w:pPr>
    </w:p>
    <w:p w14:paraId="0D499E97" w14:textId="38DBFC15" w:rsidR="00213AAA" w:rsidRDefault="00213AAA" w:rsidP="00213AAA">
      <w:pPr>
        <w:ind w:firstLine="2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_________________________________________________________________________________</w:t>
      </w:r>
    </w:p>
    <w:p w14:paraId="6A6295A8" w14:textId="77777777" w:rsidR="00213AAA" w:rsidRPr="00213AAA" w:rsidRDefault="00213AAA" w:rsidP="00213AAA">
      <w:pPr>
        <w:ind w:firstLine="28"/>
        <w:rPr>
          <w:rFonts w:eastAsia="Times New Roman" w:cs="Arial"/>
          <w:sz w:val="20"/>
          <w:szCs w:val="20"/>
          <w:lang w:eastAsia="de-DE"/>
        </w:rPr>
      </w:pPr>
    </w:p>
    <w:p w14:paraId="3A33C097" w14:textId="78A4F423" w:rsidR="006F3B02" w:rsidRPr="00213AAA" w:rsidRDefault="00213AAA" w:rsidP="00050A4B">
      <w:pPr>
        <w:rPr>
          <w:rFonts w:eastAsia="Times New Roman" w:cs="Arial"/>
          <w:b/>
          <w:bCs/>
          <w:szCs w:val="24"/>
          <w:lang w:eastAsia="de-DE"/>
        </w:rPr>
      </w:pPr>
      <w:r w:rsidRPr="00213AAA">
        <w:rPr>
          <w:rFonts w:eastAsia="Times New Roman" w:cs="Arial"/>
          <w:b/>
          <w:bCs/>
          <w:szCs w:val="24"/>
          <w:lang w:eastAsia="de-DE"/>
        </w:rPr>
        <w:t>Besondere Angaben:</w:t>
      </w:r>
    </w:p>
    <w:p w14:paraId="6B36CBB0" w14:textId="0359BFF6" w:rsidR="00213AAA" w:rsidRDefault="00213AAA" w:rsidP="00050A4B">
      <w:pPr>
        <w:rPr>
          <w:rFonts w:eastAsia="Times New Roman" w:cs="Arial"/>
          <w:sz w:val="20"/>
          <w:szCs w:val="20"/>
          <w:lang w:eastAsia="de-DE"/>
        </w:rPr>
      </w:pPr>
      <w:r w:rsidRPr="00213AAA">
        <w:rPr>
          <w:rFonts w:eastAsia="Times New Roman" w:cs="Arial"/>
          <w:sz w:val="20"/>
          <w:szCs w:val="20"/>
          <w:lang w:eastAsia="de-DE"/>
        </w:rPr>
        <w:t>Diese werden benötigt bei den Leistungsnehmern, wo eine Abrechnung mit der Pflegekasse besteht</w:t>
      </w:r>
      <w:r>
        <w:rPr>
          <w:rFonts w:eastAsia="Times New Roman" w:cs="Arial"/>
          <w:sz w:val="20"/>
          <w:szCs w:val="20"/>
          <w:lang w:eastAsia="de-DE"/>
        </w:rPr>
        <w:t>.</w:t>
      </w:r>
    </w:p>
    <w:p w14:paraId="2525EDDA" w14:textId="65D01759" w:rsidR="00213AAA" w:rsidRDefault="00213AAA" w:rsidP="00213AAA">
      <w:pPr>
        <w:rPr>
          <w:rFonts w:eastAsia="Times New Roman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13AAA" w14:paraId="14906E1E" w14:textId="77777777" w:rsidTr="00213AAA">
        <w:tc>
          <w:tcPr>
            <w:tcW w:w="4530" w:type="dxa"/>
          </w:tcPr>
          <w:p w14:paraId="353EDBE5" w14:textId="49F805A7" w:rsidR="00213AAA" w:rsidRDefault="00213AAA" w:rsidP="00213AA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Krankenkasse/Pflegekasse</w:t>
            </w:r>
          </w:p>
        </w:tc>
        <w:tc>
          <w:tcPr>
            <w:tcW w:w="4530" w:type="dxa"/>
          </w:tcPr>
          <w:p w14:paraId="4786AC65" w14:textId="7DBD5F51" w:rsidR="00213AAA" w:rsidRDefault="00213AAA" w:rsidP="00213AA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13AAA" w14:paraId="08D24A13" w14:textId="77777777" w:rsidTr="00213AAA">
        <w:tc>
          <w:tcPr>
            <w:tcW w:w="4530" w:type="dxa"/>
          </w:tcPr>
          <w:p w14:paraId="03DD3D0F" w14:textId="65F3D41A" w:rsidR="00213AAA" w:rsidRDefault="00213AAA" w:rsidP="00213AA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Pflegegrad</w:t>
            </w:r>
          </w:p>
        </w:tc>
        <w:tc>
          <w:tcPr>
            <w:tcW w:w="4530" w:type="dxa"/>
          </w:tcPr>
          <w:p w14:paraId="597C18DA" w14:textId="76FC1825" w:rsidR="00213AAA" w:rsidRDefault="00213AAA" w:rsidP="00213AA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13AAA" w14:paraId="3A40F80F" w14:textId="77777777" w:rsidTr="00213AAA">
        <w:tc>
          <w:tcPr>
            <w:tcW w:w="4530" w:type="dxa"/>
          </w:tcPr>
          <w:p w14:paraId="06707D71" w14:textId="11EF9F07" w:rsidR="00213AAA" w:rsidRDefault="00213AAA" w:rsidP="00213AA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Anspruch auf Entlastungsleistungen (1</w:t>
            </w:r>
            <w:r w:rsidR="00B70C20">
              <w:rPr>
                <w:rFonts w:eastAsia="Times New Roman" w:cs="Arial"/>
                <w:sz w:val="20"/>
                <w:szCs w:val="20"/>
                <w:lang w:eastAsia="de-DE"/>
              </w:rPr>
              <w:t>31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,00 €)</w:t>
            </w:r>
          </w:p>
        </w:tc>
        <w:tc>
          <w:tcPr>
            <w:tcW w:w="4530" w:type="dxa"/>
          </w:tcPr>
          <w:p w14:paraId="248916EB" w14:textId="5E867BEC" w:rsidR="00213AAA" w:rsidRDefault="00952723" w:rsidP="00213AA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25A926" wp14:editId="6227B6DD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8890</wp:posOffset>
                      </wp:positionV>
                      <wp:extent cx="1524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70A07" id="Rechteck 5" o:spid="_x0000_s1026" style="position:absolute;margin-left:98.6pt;margin-top:.7pt;width:12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" filled="f" strokecolor="#41719c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eastAsia="Times New Roman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A172494" wp14:editId="0E00EA05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6985</wp:posOffset>
                      </wp:positionV>
                      <wp:extent cx="1524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58CDC" id="Rechteck 1" o:spid="_x0000_s1026" style="position:absolute;margin-left:29.2pt;margin-top:.55pt;width:12pt;height:10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" filled="f" strokecolor="#1f4d78 [1604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                 Ja                   Nein</w:t>
            </w:r>
          </w:p>
        </w:tc>
      </w:tr>
      <w:tr w:rsidR="00213AAA" w14:paraId="63B9E900" w14:textId="77777777" w:rsidTr="00213AAA">
        <w:tc>
          <w:tcPr>
            <w:tcW w:w="4530" w:type="dxa"/>
          </w:tcPr>
          <w:p w14:paraId="69792440" w14:textId="2791463C" w:rsidR="00213AAA" w:rsidRDefault="00213AAA" w:rsidP="00213AA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Angehöriger/Betreuer</w:t>
            </w:r>
          </w:p>
        </w:tc>
        <w:tc>
          <w:tcPr>
            <w:tcW w:w="4530" w:type="dxa"/>
          </w:tcPr>
          <w:p w14:paraId="67708C0E" w14:textId="1CB1C8A9" w:rsidR="00213AAA" w:rsidRDefault="00213AAA" w:rsidP="00213AA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213AAA" w14:paraId="178B74DF" w14:textId="77777777" w:rsidTr="00213AAA">
        <w:tc>
          <w:tcPr>
            <w:tcW w:w="4530" w:type="dxa"/>
          </w:tcPr>
          <w:p w14:paraId="6E2C7EC3" w14:textId="38500E8B" w:rsidR="00213AAA" w:rsidRDefault="00213AAA" w:rsidP="00213AA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Besonderheiten</w:t>
            </w:r>
          </w:p>
        </w:tc>
        <w:tc>
          <w:tcPr>
            <w:tcW w:w="4530" w:type="dxa"/>
          </w:tcPr>
          <w:p w14:paraId="3C07EFE8" w14:textId="19C11108" w:rsidR="00213AAA" w:rsidRDefault="00213AAA" w:rsidP="00213AAA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14:paraId="35CE6237" w14:textId="7938E7E3" w:rsidR="00213AAA" w:rsidRPr="00213AAA" w:rsidRDefault="00213AAA" w:rsidP="00213AAA">
      <w:pPr>
        <w:rPr>
          <w:rFonts w:eastAsia="Times New Roman" w:cs="Arial"/>
          <w:sz w:val="20"/>
          <w:szCs w:val="20"/>
          <w:lang w:eastAsia="de-DE"/>
        </w:rPr>
      </w:pPr>
    </w:p>
    <w:sectPr w:rsidR="00213AAA" w:rsidRPr="00213AAA" w:rsidSect="008D001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4B"/>
    <w:rsid w:val="00050A4B"/>
    <w:rsid w:val="00076D41"/>
    <w:rsid w:val="000954BE"/>
    <w:rsid w:val="000E3A2D"/>
    <w:rsid w:val="000F0694"/>
    <w:rsid w:val="00103B5B"/>
    <w:rsid w:val="001A6110"/>
    <w:rsid w:val="001B14C3"/>
    <w:rsid w:val="00213AAA"/>
    <w:rsid w:val="003050A6"/>
    <w:rsid w:val="00382534"/>
    <w:rsid w:val="00451B91"/>
    <w:rsid w:val="004D2F03"/>
    <w:rsid w:val="00522BD5"/>
    <w:rsid w:val="0054179F"/>
    <w:rsid w:val="005D04C5"/>
    <w:rsid w:val="005E7322"/>
    <w:rsid w:val="0066783B"/>
    <w:rsid w:val="006D7DDC"/>
    <w:rsid w:val="006F3B02"/>
    <w:rsid w:val="007149B3"/>
    <w:rsid w:val="008D001D"/>
    <w:rsid w:val="008D1BBB"/>
    <w:rsid w:val="00952723"/>
    <w:rsid w:val="00982A83"/>
    <w:rsid w:val="00993966"/>
    <w:rsid w:val="00A37BBA"/>
    <w:rsid w:val="00AA6A67"/>
    <w:rsid w:val="00AE3294"/>
    <w:rsid w:val="00B3731E"/>
    <w:rsid w:val="00B5050A"/>
    <w:rsid w:val="00B70C20"/>
    <w:rsid w:val="00D42CF5"/>
    <w:rsid w:val="00D449B7"/>
    <w:rsid w:val="00D57257"/>
    <w:rsid w:val="00DB3A8B"/>
    <w:rsid w:val="00DC2BD7"/>
    <w:rsid w:val="00DE1492"/>
    <w:rsid w:val="00E03F3A"/>
    <w:rsid w:val="00E94AF9"/>
    <w:rsid w:val="00F8674E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FDE0"/>
  <w15:chartTrackingRefBased/>
  <w15:docId w15:val="{06E7A5F0-6ED8-4ED2-85D8-F12D9657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sz w:val="24"/>
        <w:szCs w:val="3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050A4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2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sev.de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mailto:info@bisev.de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info@bisev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7A20350E0404FA57D28F87E9CCAD3" ma:contentTypeVersion="13" ma:contentTypeDescription="Ein neues Dokument erstellen." ma:contentTypeScope="" ma:versionID="6ca2bff25387a0fd007ceb8912d7e98f">
  <xsd:schema xmlns:xsd="http://www.w3.org/2001/XMLSchema" xmlns:xs="http://www.w3.org/2001/XMLSchema" xmlns:p="http://schemas.microsoft.com/office/2006/metadata/properties" xmlns:ns2="f319b458-8c1d-479c-8d45-99e7521741e1" xmlns:ns3="218801a0-fccd-4896-b0d1-9f97fdbe6476" targetNamespace="http://schemas.microsoft.com/office/2006/metadata/properties" ma:root="true" ma:fieldsID="d5fb20a45e5cb417080c102624d11040" ns2:_="" ns3:_="">
    <xsd:import namespace="f319b458-8c1d-479c-8d45-99e7521741e1"/>
    <xsd:import namespace="218801a0-fccd-4896-b0d1-9f97fdbe6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9b458-8c1d-479c-8d45-99e752174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f905bd8-c65c-4ea3-a6d4-d7de6b813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01a0-fccd-4896-b0d1-9f97fdbe64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7dc65d-974b-4b1b-ae9b-9ffe5f69b30a}" ma:internalName="TaxCatchAll" ma:showField="CatchAllData" ma:web="218801a0-fccd-4896-b0d1-9f97fdbe6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801a0-fccd-4896-b0d1-9f97fdbe6476" xsi:nil="true"/>
    <lcf76f155ced4ddcb4097134ff3c332f xmlns="f319b458-8c1d-479c-8d45-99e7521741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4BF0A-DE23-4D00-A851-D5E9FF72CC7E}"/>
</file>

<file path=customXml/itemProps2.xml><?xml version="1.0" encoding="utf-8"?>
<ds:datastoreItem xmlns:ds="http://schemas.openxmlformats.org/officeDocument/2006/customXml" ds:itemID="{E2E35B60-7799-45C7-A53E-9A9DACC09F56}"/>
</file>

<file path=customXml/itemProps3.xml><?xml version="1.0" encoding="utf-8"?>
<ds:datastoreItem xmlns:ds="http://schemas.openxmlformats.org/officeDocument/2006/customXml" ds:itemID="{76385DCE-EEDE-4AD4-A0F7-1A55BFDB6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</dc:creator>
  <cp:keywords/>
  <dc:description/>
  <cp:lastModifiedBy>Bürgerinitiative Stendal</cp:lastModifiedBy>
  <cp:revision>3</cp:revision>
  <cp:lastPrinted>2018-01-18T09:56:00Z</cp:lastPrinted>
  <dcterms:created xsi:type="dcterms:W3CDTF">2022-02-07T10:15:00Z</dcterms:created>
  <dcterms:modified xsi:type="dcterms:W3CDTF">2025-06-16T09:39:00Z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0x0101006C97A20350E0404FA57D28F87E9CCAD3</vt:lpwstr>
  </property>
</Properties>
</file>